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91B36" w14:textId="17FD9C6A" w:rsidR="00EE322B" w:rsidRPr="0008357A" w:rsidRDefault="007154CE" w:rsidP="0008357A">
      <w:pPr>
        <w:spacing w:before="20" w:after="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 wp14:anchorId="63CB8DF3" wp14:editId="319E10F7">
            <wp:extent cx="590550" cy="65722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322B" w:rsidRPr="0008357A">
        <w:rPr>
          <w:rFonts w:ascii="Times New Roman" w:hAnsi="Times New Roman"/>
        </w:rPr>
        <w:br w:type="textWrapping" w:clear="all"/>
      </w:r>
      <w:r w:rsidR="00EE322B" w:rsidRPr="0008357A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14:paraId="64C59FB6" w14:textId="77777777" w:rsidR="00EE322B" w:rsidRPr="0008357A" w:rsidRDefault="00EE322B" w:rsidP="0008357A">
      <w:pPr>
        <w:pBdr>
          <w:bottom w:val="single" w:sz="12" w:space="1" w:color="auto"/>
        </w:pBdr>
        <w:spacing w:before="20" w:after="20" w:line="240" w:lineRule="auto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08357A">
        <w:rPr>
          <w:rFonts w:ascii="Times New Roman" w:hAnsi="Times New Roman"/>
          <w:b/>
          <w:sz w:val="32"/>
          <w:szCs w:val="32"/>
        </w:rPr>
        <w:t>ПОСТАНОВЛЕНИЕ</w:t>
      </w:r>
    </w:p>
    <w:p w14:paraId="0C8CF2B2" w14:textId="77777777" w:rsidR="00EE322B" w:rsidRPr="0008357A" w:rsidRDefault="00EE322B" w:rsidP="0008357A">
      <w:pPr>
        <w:spacing w:before="20" w:after="2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16474785" w14:textId="0A4B6A0B" w:rsidR="00EE322B" w:rsidRPr="00861509" w:rsidRDefault="00DA199E" w:rsidP="0008357A">
      <w:pPr>
        <w:tabs>
          <w:tab w:val="left" w:pos="5040"/>
        </w:tabs>
        <w:spacing w:before="20" w:after="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322B" w:rsidRPr="00861509">
        <w:rPr>
          <w:rFonts w:ascii="Times New Roman" w:hAnsi="Times New Roman"/>
          <w:sz w:val="28"/>
          <w:szCs w:val="28"/>
        </w:rPr>
        <w:t>т</w:t>
      </w:r>
      <w:r w:rsidR="00B93153" w:rsidRPr="00861509">
        <w:rPr>
          <w:rFonts w:ascii="Times New Roman" w:hAnsi="Times New Roman"/>
          <w:sz w:val="28"/>
          <w:szCs w:val="28"/>
        </w:rPr>
        <w:t xml:space="preserve"> </w:t>
      </w:r>
      <w:r w:rsidR="007154CE">
        <w:rPr>
          <w:rFonts w:ascii="Times New Roman" w:hAnsi="Times New Roman"/>
          <w:sz w:val="28"/>
          <w:szCs w:val="28"/>
        </w:rPr>
        <w:t>26.05.2022</w:t>
      </w:r>
      <w:r w:rsidR="00D51442">
        <w:rPr>
          <w:rFonts w:ascii="Times New Roman" w:hAnsi="Times New Roman"/>
          <w:sz w:val="28"/>
          <w:szCs w:val="28"/>
        </w:rPr>
        <w:t xml:space="preserve"> </w:t>
      </w:r>
      <w:r w:rsidR="00EE322B" w:rsidRPr="00861509">
        <w:rPr>
          <w:rFonts w:ascii="Times New Roman" w:hAnsi="Times New Roman"/>
          <w:sz w:val="28"/>
          <w:szCs w:val="28"/>
        </w:rPr>
        <w:t xml:space="preserve">№ </w:t>
      </w:r>
      <w:r w:rsidR="007154CE">
        <w:rPr>
          <w:rFonts w:ascii="Times New Roman" w:hAnsi="Times New Roman"/>
          <w:sz w:val="28"/>
          <w:szCs w:val="28"/>
        </w:rPr>
        <w:t>677</w:t>
      </w:r>
    </w:p>
    <w:p w14:paraId="478F7D47" w14:textId="77777777" w:rsidR="00EE322B" w:rsidRPr="00861509" w:rsidRDefault="00EE322B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61509">
        <w:rPr>
          <w:rFonts w:ascii="Times New Roman" w:hAnsi="Times New Roman"/>
          <w:sz w:val="28"/>
          <w:szCs w:val="28"/>
        </w:rPr>
        <w:t>г. Кушва</w:t>
      </w:r>
      <w:r w:rsidRPr="00861509">
        <w:rPr>
          <w:rFonts w:ascii="Times New Roman" w:hAnsi="Times New Roman"/>
          <w:b/>
          <w:sz w:val="28"/>
          <w:szCs w:val="28"/>
        </w:rPr>
        <w:tab/>
      </w:r>
    </w:p>
    <w:p w14:paraId="66C5DCF7" w14:textId="77777777" w:rsidR="00EE322B" w:rsidRPr="00861509" w:rsidRDefault="00EE322B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FBAD735" w14:textId="77777777" w:rsidR="00467574" w:rsidRPr="00861509" w:rsidRDefault="00467574" w:rsidP="0008357A">
      <w:pPr>
        <w:spacing w:before="20" w:after="2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DDEE02C" w14:textId="77777777" w:rsidR="00EE322B" w:rsidRPr="00861509" w:rsidRDefault="00EE322B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 w:rsidRPr="00861509">
        <w:rPr>
          <w:rFonts w:ascii="Times New Roman" w:hAnsi="Times New Roman"/>
          <w:b/>
          <w:i/>
          <w:sz w:val="28"/>
          <w:szCs w:val="28"/>
        </w:rPr>
        <w:t>О внесении изменений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</w:t>
      </w:r>
      <w:r w:rsidR="00A6031B" w:rsidRPr="00861509">
        <w:rPr>
          <w:rFonts w:ascii="Times New Roman" w:hAnsi="Times New Roman"/>
          <w:b/>
          <w:i/>
          <w:sz w:val="28"/>
          <w:szCs w:val="28"/>
        </w:rPr>
        <w:t>4</w:t>
      </w:r>
      <w:r w:rsidRPr="00861509">
        <w:rPr>
          <w:rFonts w:ascii="Times New Roman" w:hAnsi="Times New Roman"/>
          <w:b/>
          <w:i/>
          <w:sz w:val="28"/>
          <w:szCs w:val="28"/>
        </w:rPr>
        <w:t xml:space="preserve"> года»</w:t>
      </w:r>
      <w:r w:rsidR="00A6031B" w:rsidRPr="00861509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7A4AE29B" w14:textId="77777777" w:rsidR="00A6031B" w:rsidRPr="00861509" w:rsidRDefault="00A6031B" w:rsidP="00896F3E">
      <w:pPr>
        <w:tabs>
          <w:tab w:val="left" w:pos="2404"/>
        </w:tabs>
        <w:spacing w:line="24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25E4405B" w14:textId="5F322933" w:rsidR="0094066D" w:rsidRPr="00861509" w:rsidRDefault="0029531A" w:rsidP="0094066D">
      <w:pPr>
        <w:spacing w:before="20" w:after="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1509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94066D" w:rsidRPr="00861509">
        <w:rPr>
          <w:rFonts w:ascii="Times New Roman" w:hAnsi="Times New Roman"/>
          <w:sz w:val="28"/>
          <w:szCs w:val="28"/>
        </w:rPr>
        <w:t>Федеральным законом от 06.10.2003</w:t>
      </w:r>
      <w:r w:rsidR="00F618F8" w:rsidRPr="00861509">
        <w:rPr>
          <w:rFonts w:ascii="Times New Roman" w:hAnsi="Times New Roman"/>
          <w:sz w:val="28"/>
          <w:szCs w:val="28"/>
        </w:rPr>
        <w:t xml:space="preserve"> </w:t>
      </w:r>
      <w:r w:rsidR="0094066D" w:rsidRPr="00861509"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Pr="00861509">
        <w:rPr>
          <w:rFonts w:ascii="Times New Roman" w:hAnsi="Times New Roman"/>
          <w:sz w:val="28"/>
          <w:szCs w:val="28"/>
        </w:rPr>
        <w:t>решени</w:t>
      </w:r>
      <w:r w:rsidR="001E47CF" w:rsidRPr="00861509">
        <w:rPr>
          <w:rFonts w:ascii="Times New Roman" w:hAnsi="Times New Roman"/>
          <w:sz w:val="28"/>
          <w:szCs w:val="28"/>
        </w:rPr>
        <w:t>ем</w:t>
      </w:r>
      <w:r w:rsidRPr="00861509">
        <w:rPr>
          <w:rFonts w:ascii="Times New Roman" w:hAnsi="Times New Roman"/>
          <w:sz w:val="28"/>
          <w:szCs w:val="28"/>
        </w:rPr>
        <w:t xml:space="preserve"> Думы Кушвинского городского округа</w:t>
      </w:r>
      <w:r w:rsidR="006D11AB" w:rsidRPr="00861509">
        <w:rPr>
          <w:rFonts w:ascii="Times New Roman" w:hAnsi="Times New Roman"/>
          <w:sz w:val="28"/>
          <w:szCs w:val="28"/>
        </w:rPr>
        <w:t xml:space="preserve"> </w:t>
      </w:r>
      <w:r w:rsidR="001E47CF" w:rsidRPr="00861509">
        <w:rPr>
          <w:rFonts w:ascii="Times New Roman" w:hAnsi="Times New Roman"/>
          <w:sz w:val="28"/>
          <w:szCs w:val="28"/>
        </w:rPr>
        <w:t xml:space="preserve">от </w:t>
      </w:r>
      <w:r w:rsidR="00F6508E">
        <w:rPr>
          <w:rFonts w:ascii="Times New Roman" w:hAnsi="Times New Roman"/>
          <w:sz w:val="28"/>
          <w:szCs w:val="28"/>
        </w:rPr>
        <w:t>2</w:t>
      </w:r>
      <w:r w:rsidR="00453E08">
        <w:rPr>
          <w:rFonts w:ascii="Times New Roman" w:hAnsi="Times New Roman"/>
          <w:sz w:val="28"/>
          <w:szCs w:val="28"/>
        </w:rPr>
        <w:t>8</w:t>
      </w:r>
      <w:r w:rsidR="001E47CF" w:rsidRPr="00861509">
        <w:rPr>
          <w:rFonts w:ascii="Times New Roman" w:hAnsi="Times New Roman"/>
          <w:sz w:val="28"/>
          <w:szCs w:val="28"/>
        </w:rPr>
        <w:t>.</w:t>
      </w:r>
      <w:r w:rsidR="00F6508E">
        <w:rPr>
          <w:rFonts w:ascii="Times New Roman" w:hAnsi="Times New Roman"/>
          <w:sz w:val="28"/>
          <w:szCs w:val="28"/>
        </w:rPr>
        <w:t>0</w:t>
      </w:r>
      <w:r w:rsidR="00453E08">
        <w:rPr>
          <w:rFonts w:ascii="Times New Roman" w:hAnsi="Times New Roman"/>
          <w:sz w:val="28"/>
          <w:szCs w:val="28"/>
        </w:rPr>
        <w:t>4</w:t>
      </w:r>
      <w:r w:rsidR="00864ECC" w:rsidRPr="00861509">
        <w:rPr>
          <w:rFonts w:ascii="Times New Roman" w:hAnsi="Times New Roman"/>
          <w:sz w:val="28"/>
          <w:szCs w:val="28"/>
        </w:rPr>
        <w:t>.20</w:t>
      </w:r>
      <w:r w:rsidR="001E5D90">
        <w:rPr>
          <w:rFonts w:ascii="Times New Roman" w:hAnsi="Times New Roman"/>
          <w:sz w:val="28"/>
          <w:szCs w:val="28"/>
        </w:rPr>
        <w:t>2</w:t>
      </w:r>
      <w:r w:rsidR="00F6508E">
        <w:rPr>
          <w:rFonts w:ascii="Times New Roman" w:hAnsi="Times New Roman"/>
          <w:sz w:val="28"/>
          <w:szCs w:val="28"/>
        </w:rPr>
        <w:t>2</w:t>
      </w:r>
      <w:r w:rsidR="00864ECC" w:rsidRPr="00861509">
        <w:rPr>
          <w:rFonts w:ascii="Times New Roman" w:hAnsi="Times New Roman"/>
          <w:sz w:val="28"/>
          <w:szCs w:val="28"/>
        </w:rPr>
        <w:t xml:space="preserve"> </w:t>
      </w:r>
      <w:r w:rsidR="00864ECC" w:rsidRPr="00FC3F5F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453E08">
        <w:rPr>
          <w:rFonts w:ascii="Times New Roman" w:hAnsi="Times New Roman"/>
          <w:color w:val="000000"/>
          <w:sz w:val="28"/>
          <w:szCs w:val="28"/>
        </w:rPr>
        <w:t>52</w:t>
      </w:r>
      <w:r w:rsidR="00B60369" w:rsidRPr="00B60369">
        <w:rPr>
          <w:rFonts w:ascii="Times New Roman" w:hAnsi="Times New Roman"/>
          <w:color w:val="000000"/>
          <w:sz w:val="28"/>
          <w:szCs w:val="28"/>
        </w:rPr>
        <w:t xml:space="preserve"> «О внесении изменений в решение Думы Кушвинского городского округа от 2</w:t>
      </w:r>
      <w:r w:rsidR="00F6508E">
        <w:rPr>
          <w:rFonts w:ascii="Times New Roman" w:hAnsi="Times New Roman"/>
          <w:color w:val="000000"/>
          <w:sz w:val="28"/>
          <w:szCs w:val="28"/>
        </w:rPr>
        <w:t>3</w:t>
      </w:r>
      <w:r w:rsidR="00B60369" w:rsidRPr="00B60369">
        <w:rPr>
          <w:rFonts w:ascii="Times New Roman" w:hAnsi="Times New Roman"/>
          <w:color w:val="000000"/>
          <w:sz w:val="28"/>
          <w:szCs w:val="28"/>
        </w:rPr>
        <w:t>.12.202</w:t>
      </w:r>
      <w:r w:rsidR="00F6508E">
        <w:rPr>
          <w:rFonts w:ascii="Times New Roman" w:hAnsi="Times New Roman"/>
          <w:color w:val="000000"/>
          <w:sz w:val="28"/>
          <w:szCs w:val="28"/>
        </w:rPr>
        <w:t>1</w:t>
      </w:r>
      <w:r w:rsidR="00B60369" w:rsidRPr="00B6036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10D88" w:rsidRPr="00FC3F5F">
        <w:rPr>
          <w:rFonts w:ascii="Times New Roman" w:hAnsi="Times New Roman"/>
          <w:color w:val="000000"/>
          <w:sz w:val="28"/>
          <w:szCs w:val="28"/>
        </w:rPr>
        <w:t xml:space="preserve">№ </w:t>
      </w:r>
      <w:r w:rsidR="00910D88">
        <w:rPr>
          <w:rFonts w:ascii="Times New Roman" w:hAnsi="Times New Roman"/>
          <w:color w:val="000000"/>
          <w:sz w:val="28"/>
          <w:szCs w:val="28"/>
        </w:rPr>
        <w:t>24</w:t>
      </w:r>
      <w:r w:rsidR="00910D88" w:rsidRPr="00B60369">
        <w:rPr>
          <w:rFonts w:ascii="Times New Roman" w:hAnsi="Times New Roman"/>
          <w:color w:val="000000"/>
          <w:sz w:val="28"/>
          <w:szCs w:val="28"/>
        </w:rPr>
        <w:t xml:space="preserve"> «О бюджете Кушвинского городского округа на 202</w:t>
      </w:r>
      <w:r w:rsidR="00910D88">
        <w:rPr>
          <w:rFonts w:ascii="Times New Roman" w:hAnsi="Times New Roman"/>
          <w:color w:val="000000"/>
          <w:sz w:val="28"/>
          <w:szCs w:val="28"/>
        </w:rPr>
        <w:t>2</w:t>
      </w:r>
      <w:r w:rsidR="00910D88" w:rsidRPr="00B60369">
        <w:rPr>
          <w:rFonts w:ascii="Times New Roman" w:hAnsi="Times New Roman"/>
          <w:color w:val="000000"/>
          <w:sz w:val="28"/>
          <w:szCs w:val="28"/>
        </w:rPr>
        <w:t xml:space="preserve"> год и плановый период 202</w:t>
      </w:r>
      <w:r w:rsidR="00910D88">
        <w:rPr>
          <w:rFonts w:ascii="Times New Roman" w:hAnsi="Times New Roman"/>
          <w:color w:val="000000"/>
          <w:sz w:val="28"/>
          <w:szCs w:val="28"/>
        </w:rPr>
        <w:t>3</w:t>
      </w:r>
      <w:r w:rsidR="00910D88" w:rsidRPr="00B60369">
        <w:rPr>
          <w:rFonts w:ascii="Times New Roman" w:hAnsi="Times New Roman"/>
          <w:color w:val="000000"/>
          <w:sz w:val="28"/>
          <w:szCs w:val="28"/>
        </w:rPr>
        <w:t xml:space="preserve"> и 202</w:t>
      </w:r>
      <w:r w:rsidR="00910D88">
        <w:rPr>
          <w:rFonts w:ascii="Times New Roman" w:hAnsi="Times New Roman"/>
          <w:color w:val="000000"/>
          <w:sz w:val="28"/>
          <w:szCs w:val="28"/>
        </w:rPr>
        <w:t>4</w:t>
      </w:r>
      <w:r w:rsidR="00910D88" w:rsidRPr="00B60369">
        <w:rPr>
          <w:rFonts w:ascii="Times New Roman" w:hAnsi="Times New Roman"/>
          <w:color w:val="000000"/>
          <w:sz w:val="28"/>
          <w:szCs w:val="28"/>
        </w:rPr>
        <w:t xml:space="preserve"> годов»</w:t>
      </w:r>
      <w:r w:rsidR="00910D8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94066D" w:rsidRPr="00861509">
        <w:rPr>
          <w:rFonts w:ascii="Times New Roman" w:hAnsi="Times New Roman"/>
          <w:sz w:val="28"/>
          <w:szCs w:val="28"/>
        </w:rPr>
        <w:t>постановлением администрации Кушвинского городского округа от 27.09.2013 № 1851 «Об утверждении Порядка формирования и реализации муниципальных программ Кушвинского городского округа»</w:t>
      </w:r>
      <w:r w:rsidR="00F7346D" w:rsidRPr="00861509">
        <w:rPr>
          <w:rFonts w:ascii="Times New Roman" w:hAnsi="Times New Roman"/>
          <w:sz w:val="28"/>
          <w:szCs w:val="28"/>
        </w:rPr>
        <w:t xml:space="preserve"> (с изменениями)</w:t>
      </w:r>
      <w:r w:rsidR="00B40127">
        <w:rPr>
          <w:rFonts w:ascii="Times New Roman" w:hAnsi="Times New Roman"/>
          <w:sz w:val="28"/>
          <w:szCs w:val="28"/>
        </w:rPr>
        <w:t xml:space="preserve">, </w:t>
      </w:r>
      <w:r w:rsidR="001E47CF" w:rsidRPr="00861509">
        <w:rPr>
          <w:rFonts w:ascii="Times New Roman" w:hAnsi="Times New Roman"/>
          <w:sz w:val="28"/>
          <w:szCs w:val="28"/>
        </w:rPr>
        <w:t xml:space="preserve">руководствуясь </w:t>
      </w:r>
      <w:r w:rsidR="0094066D" w:rsidRPr="00861509">
        <w:rPr>
          <w:rFonts w:ascii="Times New Roman" w:hAnsi="Times New Roman"/>
          <w:sz w:val="28"/>
          <w:szCs w:val="28"/>
        </w:rPr>
        <w:t>Уставом</w:t>
      </w:r>
      <w:r w:rsidRPr="00861509">
        <w:rPr>
          <w:rFonts w:ascii="Times New Roman" w:hAnsi="Times New Roman"/>
          <w:sz w:val="28"/>
          <w:szCs w:val="28"/>
        </w:rPr>
        <w:t xml:space="preserve"> Кушвинского городского округа</w:t>
      </w:r>
      <w:r w:rsidR="001E47CF" w:rsidRPr="00861509">
        <w:rPr>
          <w:rFonts w:ascii="Times New Roman" w:hAnsi="Times New Roman"/>
          <w:sz w:val="28"/>
          <w:szCs w:val="28"/>
        </w:rPr>
        <w:t>,</w:t>
      </w:r>
      <w:r w:rsidRPr="00861509">
        <w:rPr>
          <w:rFonts w:ascii="Times New Roman" w:hAnsi="Times New Roman"/>
          <w:sz w:val="28"/>
          <w:szCs w:val="28"/>
        </w:rPr>
        <w:t xml:space="preserve"> </w:t>
      </w:r>
      <w:r w:rsidR="0094066D" w:rsidRPr="00861509">
        <w:rPr>
          <w:rFonts w:ascii="Times New Roman" w:hAnsi="Times New Roman"/>
          <w:sz w:val="28"/>
          <w:szCs w:val="28"/>
        </w:rPr>
        <w:t>администрация Кушвинского городского округа</w:t>
      </w:r>
    </w:p>
    <w:p w14:paraId="4085BA33" w14:textId="77777777" w:rsidR="00EE322B" w:rsidRPr="00861509" w:rsidRDefault="00EE322B" w:rsidP="00896F3E">
      <w:pPr>
        <w:spacing w:before="20" w:after="20" w:line="240" w:lineRule="auto"/>
        <w:rPr>
          <w:rFonts w:ascii="Times New Roman" w:hAnsi="Times New Roman"/>
          <w:b/>
          <w:sz w:val="28"/>
          <w:szCs w:val="28"/>
        </w:rPr>
      </w:pPr>
      <w:r w:rsidRPr="00861509">
        <w:rPr>
          <w:rFonts w:ascii="Times New Roman" w:hAnsi="Times New Roman"/>
          <w:b/>
          <w:sz w:val="28"/>
          <w:szCs w:val="28"/>
        </w:rPr>
        <w:t>ПОСТАНОВЛЯЕТ:</w:t>
      </w:r>
    </w:p>
    <w:p w14:paraId="654519E1" w14:textId="233F7A0D" w:rsidR="00A6031B" w:rsidRDefault="00A6031B" w:rsidP="00A6031B">
      <w:pPr>
        <w:pStyle w:val="ab"/>
        <w:spacing w:before="20" w:after="20"/>
        <w:ind w:firstLine="709"/>
        <w:rPr>
          <w:szCs w:val="28"/>
        </w:rPr>
      </w:pPr>
      <w:r w:rsidRPr="00861509">
        <w:rPr>
          <w:szCs w:val="28"/>
        </w:rPr>
        <w:t xml:space="preserve">1. </w:t>
      </w:r>
      <w:r w:rsidR="005B31E4" w:rsidRPr="00861509">
        <w:rPr>
          <w:szCs w:val="28"/>
        </w:rPr>
        <w:t xml:space="preserve">Внести в муниципальную программу Кушвинского городского округа «Повышение эффективности управления муниципальной собственностью Кушвинского городского округа до 2024 года» (далее - Программа), утвержденную постановлением администрации Кушвинского городского округа от 12.11.2014 № 2174 </w:t>
      </w:r>
      <w:r w:rsidRPr="00861509">
        <w:rPr>
          <w:szCs w:val="28"/>
        </w:rPr>
        <w:t xml:space="preserve"> (с изменениями, внесенными постановлениями администрации Кушвинского городског</w:t>
      </w:r>
      <w:r w:rsidR="001E47CF" w:rsidRPr="00861509">
        <w:rPr>
          <w:szCs w:val="28"/>
        </w:rPr>
        <w:t>о округа от 01.07.2015 № 922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02.09.2015 № 1310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30.09.2015 № 1415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12.11.2015 № 1652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14.12.2015  № 1838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31.12.2015 № 2</w:t>
      </w:r>
      <w:r w:rsidR="001E47CF" w:rsidRPr="00861509">
        <w:rPr>
          <w:szCs w:val="28"/>
        </w:rPr>
        <w:t>021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10.02.2016 № 152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04.03.2016 № 262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08.04.2016 № 415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12.05.2016 № 596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10.06.2016 № 787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28.06.2016</w:t>
      </w:r>
      <w:r w:rsidR="004820ED">
        <w:rPr>
          <w:szCs w:val="28"/>
        </w:rPr>
        <w:t xml:space="preserve">      </w:t>
      </w:r>
      <w:r w:rsidR="001E47CF" w:rsidRPr="00861509">
        <w:rPr>
          <w:szCs w:val="28"/>
        </w:rPr>
        <w:t xml:space="preserve"> № 846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12.08.2016 № 1124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09.09.2016 № 1265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26.09.2016 № 1347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10.11.2016 </w:t>
      </w:r>
      <w:r w:rsidR="007914D3">
        <w:rPr>
          <w:szCs w:val="28"/>
        </w:rPr>
        <w:t xml:space="preserve">№ </w:t>
      </w:r>
      <w:r w:rsidR="001E47CF" w:rsidRPr="00861509">
        <w:rPr>
          <w:szCs w:val="28"/>
        </w:rPr>
        <w:t>1646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</w:t>
      </w:r>
      <w:r w:rsidRPr="00861509">
        <w:rPr>
          <w:szCs w:val="24"/>
        </w:rPr>
        <w:t>30.12.2016 № 2102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03.03.2017 № 241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12.04.2017 </w:t>
      </w:r>
      <w:r w:rsidR="000A25A2">
        <w:rPr>
          <w:szCs w:val="24"/>
        </w:rPr>
        <w:t xml:space="preserve">  </w:t>
      </w:r>
      <w:r w:rsidR="001E47CF" w:rsidRPr="00861509">
        <w:rPr>
          <w:szCs w:val="24"/>
        </w:rPr>
        <w:t>№ 469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16.05.2017 № 630</w:t>
      </w:r>
      <w:r w:rsidR="005B59EC">
        <w:rPr>
          <w:szCs w:val="24"/>
        </w:rPr>
        <w:t>,</w:t>
      </w:r>
      <w:r w:rsidRPr="00861509">
        <w:rPr>
          <w:szCs w:val="24"/>
        </w:rPr>
        <w:t xml:space="preserve"> от 08.06.2017 </w:t>
      </w:r>
      <w:r w:rsidR="001E47CF" w:rsidRPr="00861509">
        <w:rPr>
          <w:szCs w:val="24"/>
        </w:rPr>
        <w:t>№ 753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14.07.2017 № 931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15.08.2017 № 1086</w:t>
      </w:r>
      <w:r w:rsidR="005B59EC">
        <w:rPr>
          <w:szCs w:val="24"/>
        </w:rPr>
        <w:t>,</w:t>
      </w:r>
      <w:r w:rsidRPr="00861509">
        <w:rPr>
          <w:szCs w:val="24"/>
        </w:rPr>
        <w:t xml:space="preserve"> от 15.09.2017 № 1298</w:t>
      </w:r>
      <w:r w:rsidR="005B59EC">
        <w:rPr>
          <w:szCs w:val="24"/>
        </w:rPr>
        <w:t>,</w:t>
      </w:r>
      <w:r w:rsidRPr="00861509">
        <w:rPr>
          <w:szCs w:val="24"/>
        </w:rPr>
        <w:t xml:space="preserve"> от 21.09.2017 № 1339</w:t>
      </w:r>
      <w:r w:rsidR="005B59EC">
        <w:rPr>
          <w:szCs w:val="24"/>
        </w:rPr>
        <w:t>,</w:t>
      </w:r>
      <w:r w:rsidRPr="00861509">
        <w:rPr>
          <w:szCs w:val="24"/>
        </w:rPr>
        <w:t xml:space="preserve"> от 12.10.2017  № 1441</w:t>
      </w:r>
      <w:r w:rsidR="005B59EC">
        <w:rPr>
          <w:szCs w:val="24"/>
        </w:rPr>
        <w:t>,</w:t>
      </w:r>
      <w:r w:rsidRPr="00861509">
        <w:rPr>
          <w:szCs w:val="24"/>
        </w:rPr>
        <w:t xml:space="preserve"> от 10.11.2017 </w:t>
      </w:r>
      <w:r w:rsidR="001E47CF" w:rsidRPr="00861509">
        <w:rPr>
          <w:szCs w:val="24"/>
        </w:rPr>
        <w:t>№ 1628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14.12.2017 № 1838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29.01.2018 № 115</w:t>
      </w:r>
      <w:r w:rsidR="005B59EC">
        <w:rPr>
          <w:szCs w:val="24"/>
        </w:rPr>
        <w:t>,</w:t>
      </w:r>
      <w:r w:rsidRPr="00861509">
        <w:rPr>
          <w:szCs w:val="24"/>
        </w:rPr>
        <w:t xml:space="preserve"> от 21.02.2018 № 233</w:t>
      </w:r>
      <w:r w:rsidR="005B59EC">
        <w:rPr>
          <w:szCs w:val="24"/>
        </w:rPr>
        <w:t>,</w:t>
      </w:r>
      <w:r w:rsidR="001E47CF" w:rsidRPr="00861509">
        <w:rPr>
          <w:szCs w:val="24"/>
        </w:rPr>
        <w:t xml:space="preserve"> от 10.04.2018 № 472</w:t>
      </w:r>
      <w:r w:rsidR="005B59EC">
        <w:rPr>
          <w:szCs w:val="24"/>
        </w:rPr>
        <w:t>,</w:t>
      </w:r>
      <w:r w:rsidRPr="00861509">
        <w:rPr>
          <w:szCs w:val="24"/>
        </w:rPr>
        <w:t xml:space="preserve"> от 11.05.2018 № 632</w:t>
      </w:r>
      <w:r w:rsidR="005B59EC">
        <w:rPr>
          <w:szCs w:val="24"/>
        </w:rPr>
        <w:t>,</w:t>
      </w:r>
      <w:r w:rsidRPr="00861509">
        <w:rPr>
          <w:szCs w:val="28"/>
        </w:rPr>
        <w:t xml:space="preserve"> от 13.06.2018 </w:t>
      </w:r>
      <w:r w:rsidR="004820ED">
        <w:rPr>
          <w:szCs w:val="28"/>
        </w:rPr>
        <w:t xml:space="preserve">      </w:t>
      </w:r>
      <w:r w:rsidRPr="00861509">
        <w:rPr>
          <w:szCs w:val="28"/>
        </w:rPr>
        <w:t>№ 772</w:t>
      </w:r>
      <w:r w:rsidR="005B59EC">
        <w:rPr>
          <w:szCs w:val="28"/>
        </w:rPr>
        <w:t>,</w:t>
      </w:r>
      <w:r w:rsidR="001E47CF" w:rsidRPr="00861509">
        <w:rPr>
          <w:szCs w:val="28"/>
        </w:rPr>
        <w:t xml:space="preserve"> от 25.06.2018 № 817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12.07.2018 № 910</w:t>
      </w:r>
      <w:r w:rsidR="005B59EC">
        <w:rPr>
          <w:szCs w:val="28"/>
        </w:rPr>
        <w:t>,</w:t>
      </w:r>
      <w:r w:rsidRPr="00861509">
        <w:rPr>
          <w:szCs w:val="28"/>
        </w:rPr>
        <w:t xml:space="preserve"> от 13.08.2018 № 1050</w:t>
      </w:r>
      <w:r w:rsidR="005B59EC">
        <w:rPr>
          <w:szCs w:val="28"/>
        </w:rPr>
        <w:t>,</w:t>
      </w:r>
      <w:r w:rsidR="005B31E4" w:rsidRPr="00861509">
        <w:rPr>
          <w:szCs w:val="28"/>
        </w:rPr>
        <w:t xml:space="preserve"> от </w:t>
      </w:r>
      <w:r w:rsidR="005B31E4" w:rsidRPr="00861509">
        <w:rPr>
          <w:szCs w:val="24"/>
        </w:rPr>
        <w:t>20.09.2018 № 1253</w:t>
      </w:r>
      <w:r w:rsidR="005B59EC">
        <w:rPr>
          <w:szCs w:val="24"/>
        </w:rPr>
        <w:t>,</w:t>
      </w:r>
      <w:r w:rsidR="00354712" w:rsidRPr="00861509">
        <w:rPr>
          <w:szCs w:val="24"/>
        </w:rPr>
        <w:t xml:space="preserve"> от 22.10.2018 №</w:t>
      </w:r>
      <w:r w:rsidR="001E47CF" w:rsidRPr="00861509">
        <w:rPr>
          <w:szCs w:val="24"/>
        </w:rPr>
        <w:t xml:space="preserve"> </w:t>
      </w:r>
      <w:r w:rsidR="00354712" w:rsidRPr="00861509">
        <w:rPr>
          <w:szCs w:val="24"/>
        </w:rPr>
        <w:t>1407</w:t>
      </w:r>
      <w:r w:rsidR="005B59EC">
        <w:rPr>
          <w:szCs w:val="24"/>
        </w:rPr>
        <w:t>,</w:t>
      </w:r>
      <w:r w:rsidR="0007394A" w:rsidRPr="00861509">
        <w:rPr>
          <w:szCs w:val="24"/>
        </w:rPr>
        <w:t xml:space="preserve"> от 16.11.2018 № 1573</w:t>
      </w:r>
      <w:r w:rsidR="005B59EC">
        <w:rPr>
          <w:szCs w:val="24"/>
        </w:rPr>
        <w:t>,</w:t>
      </w:r>
      <w:r w:rsidR="005E5EE4" w:rsidRPr="00861509">
        <w:rPr>
          <w:szCs w:val="24"/>
        </w:rPr>
        <w:t xml:space="preserve"> от 14.12.2018 </w:t>
      </w:r>
      <w:r w:rsidR="005E5EE4" w:rsidRPr="00861509">
        <w:rPr>
          <w:szCs w:val="24"/>
        </w:rPr>
        <w:lastRenderedPageBreak/>
        <w:t>№ 1723</w:t>
      </w:r>
      <w:r w:rsidR="005B59EC">
        <w:rPr>
          <w:szCs w:val="24"/>
        </w:rPr>
        <w:t>,</w:t>
      </w:r>
      <w:r w:rsidR="00E53150" w:rsidRPr="00861509">
        <w:rPr>
          <w:szCs w:val="24"/>
        </w:rPr>
        <w:t xml:space="preserve"> от 27.12.2018 № 1791</w:t>
      </w:r>
      <w:r w:rsidR="005B59EC">
        <w:rPr>
          <w:szCs w:val="24"/>
        </w:rPr>
        <w:t>,</w:t>
      </w:r>
      <w:r w:rsidR="00192203" w:rsidRPr="00861509">
        <w:rPr>
          <w:szCs w:val="24"/>
        </w:rPr>
        <w:t xml:space="preserve"> от 01.03.2019 № 193</w:t>
      </w:r>
      <w:r w:rsidR="005B59EC">
        <w:rPr>
          <w:szCs w:val="24"/>
        </w:rPr>
        <w:t>,</w:t>
      </w:r>
      <w:r w:rsidR="00AE0A1B" w:rsidRPr="00861509">
        <w:rPr>
          <w:szCs w:val="24"/>
        </w:rPr>
        <w:t xml:space="preserve"> от 12.03.2019 № 239</w:t>
      </w:r>
      <w:r w:rsidR="005B59EC">
        <w:rPr>
          <w:szCs w:val="24"/>
        </w:rPr>
        <w:t>,</w:t>
      </w:r>
      <w:r w:rsidR="008961E4" w:rsidRPr="00861509">
        <w:rPr>
          <w:szCs w:val="24"/>
        </w:rPr>
        <w:t xml:space="preserve"> от 29.04.2019 № 508</w:t>
      </w:r>
      <w:r w:rsidR="005B59EC">
        <w:rPr>
          <w:szCs w:val="24"/>
        </w:rPr>
        <w:t>,</w:t>
      </w:r>
      <w:r w:rsidR="008961E4" w:rsidRPr="00861509">
        <w:rPr>
          <w:szCs w:val="24"/>
        </w:rPr>
        <w:t xml:space="preserve"> от 21.05.2019 № 586</w:t>
      </w:r>
      <w:r w:rsidR="005B59EC">
        <w:rPr>
          <w:szCs w:val="24"/>
        </w:rPr>
        <w:t>,</w:t>
      </w:r>
      <w:r w:rsidR="008961E4" w:rsidRPr="00861509">
        <w:rPr>
          <w:szCs w:val="24"/>
        </w:rPr>
        <w:t xml:space="preserve"> от 27.06.2019 № 759</w:t>
      </w:r>
      <w:r w:rsidR="005B59EC">
        <w:rPr>
          <w:szCs w:val="24"/>
        </w:rPr>
        <w:t>,</w:t>
      </w:r>
      <w:r w:rsidR="00384DB0" w:rsidRPr="00861509">
        <w:rPr>
          <w:szCs w:val="24"/>
        </w:rPr>
        <w:t xml:space="preserve"> от 17.07.2019</w:t>
      </w:r>
      <w:r w:rsidR="004820ED">
        <w:rPr>
          <w:szCs w:val="24"/>
        </w:rPr>
        <w:t xml:space="preserve">      </w:t>
      </w:r>
      <w:r w:rsidR="00384DB0" w:rsidRPr="00861509">
        <w:rPr>
          <w:szCs w:val="24"/>
        </w:rPr>
        <w:t xml:space="preserve"> № 890</w:t>
      </w:r>
      <w:r w:rsidR="005B59EC">
        <w:rPr>
          <w:szCs w:val="24"/>
        </w:rPr>
        <w:t>,</w:t>
      </w:r>
      <w:r w:rsidR="00D066FE" w:rsidRPr="00861509">
        <w:rPr>
          <w:szCs w:val="24"/>
        </w:rPr>
        <w:t xml:space="preserve"> от 19.09.2019 № 1226</w:t>
      </w:r>
      <w:r w:rsidR="005B59EC">
        <w:rPr>
          <w:szCs w:val="24"/>
        </w:rPr>
        <w:t>,</w:t>
      </w:r>
      <w:r w:rsidR="00320581" w:rsidRPr="00861509">
        <w:rPr>
          <w:szCs w:val="24"/>
        </w:rPr>
        <w:t xml:space="preserve"> от 21.11.2019 № 1504</w:t>
      </w:r>
      <w:r w:rsidR="005B59EC">
        <w:rPr>
          <w:szCs w:val="24"/>
        </w:rPr>
        <w:t>,</w:t>
      </w:r>
      <w:r w:rsidR="00912A86" w:rsidRPr="00861509">
        <w:rPr>
          <w:szCs w:val="24"/>
        </w:rPr>
        <w:t xml:space="preserve"> от 27.12.2019 </w:t>
      </w:r>
      <w:r w:rsidR="00912A86" w:rsidRPr="00B9578A">
        <w:rPr>
          <w:szCs w:val="24"/>
        </w:rPr>
        <w:t>№ 1690</w:t>
      </w:r>
      <w:r w:rsidR="005B59EC">
        <w:rPr>
          <w:szCs w:val="24"/>
        </w:rPr>
        <w:t>,</w:t>
      </w:r>
      <w:r w:rsidR="00B9578A">
        <w:rPr>
          <w:szCs w:val="24"/>
        </w:rPr>
        <w:t xml:space="preserve"> от 25.02.2020 № 21</w:t>
      </w:r>
      <w:r w:rsidR="003A6459">
        <w:rPr>
          <w:szCs w:val="24"/>
        </w:rPr>
        <w:t>2</w:t>
      </w:r>
      <w:r w:rsidR="005B59EC">
        <w:rPr>
          <w:szCs w:val="24"/>
        </w:rPr>
        <w:t>,</w:t>
      </w:r>
      <w:r w:rsidR="008857AF">
        <w:rPr>
          <w:szCs w:val="24"/>
        </w:rPr>
        <w:t xml:space="preserve"> от 06.03.2020 № 258</w:t>
      </w:r>
      <w:r w:rsidR="005B59EC">
        <w:rPr>
          <w:szCs w:val="24"/>
        </w:rPr>
        <w:t>,</w:t>
      </w:r>
      <w:r w:rsidR="008857AF">
        <w:rPr>
          <w:szCs w:val="24"/>
        </w:rPr>
        <w:t xml:space="preserve"> от 20.04.2020 № 436</w:t>
      </w:r>
      <w:r w:rsidR="005B59EC">
        <w:rPr>
          <w:szCs w:val="24"/>
        </w:rPr>
        <w:t>,</w:t>
      </w:r>
      <w:r w:rsidR="001F2CA0">
        <w:rPr>
          <w:szCs w:val="24"/>
        </w:rPr>
        <w:t xml:space="preserve"> от 20.05.2020</w:t>
      </w:r>
      <w:r w:rsidR="004820ED">
        <w:rPr>
          <w:szCs w:val="24"/>
        </w:rPr>
        <w:t xml:space="preserve">      </w:t>
      </w:r>
      <w:r w:rsidR="001F2CA0">
        <w:rPr>
          <w:szCs w:val="24"/>
        </w:rPr>
        <w:t xml:space="preserve"> № 538</w:t>
      </w:r>
      <w:r w:rsidR="005B59EC">
        <w:rPr>
          <w:szCs w:val="24"/>
        </w:rPr>
        <w:t>,</w:t>
      </w:r>
      <w:r w:rsidR="00020594">
        <w:rPr>
          <w:szCs w:val="24"/>
        </w:rPr>
        <w:t xml:space="preserve"> от </w:t>
      </w:r>
      <w:r w:rsidR="00020594" w:rsidRPr="00020594">
        <w:rPr>
          <w:szCs w:val="24"/>
        </w:rPr>
        <w:t xml:space="preserve">20.08.2020 № </w:t>
      </w:r>
      <w:r w:rsidR="00020594" w:rsidRPr="00A10523">
        <w:rPr>
          <w:szCs w:val="24"/>
        </w:rPr>
        <w:t>880</w:t>
      </w:r>
      <w:r w:rsidR="005B59EC">
        <w:rPr>
          <w:szCs w:val="24"/>
        </w:rPr>
        <w:t>,</w:t>
      </w:r>
      <w:r w:rsidR="00245AF5" w:rsidRPr="00A10523">
        <w:rPr>
          <w:szCs w:val="24"/>
        </w:rPr>
        <w:t xml:space="preserve"> от 02.12.2020 № 1350</w:t>
      </w:r>
      <w:r w:rsidR="005B59EC">
        <w:rPr>
          <w:szCs w:val="24"/>
        </w:rPr>
        <w:t>,</w:t>
      </w:r>
      <w:r w:rsidR="00B40127" w:rsidRPr="00A10523">
        <w:rPr>
          <w:szCs w:val="24"/>
        </w:rPr>
        <w:t xml:space="preserve"> от 29.12.2020 № 1489</w:t>
      </w:r>
      <w:r w:rsidR="005B59EC">
        <w:rPr>
          <w:szCs w:val="24"/>
        </w:rPr>
        <w:t>,</w:t>
      </w:r>
      <w:r w:rsidR="00B60369" w:rsidRPr="00A10523">
        <w:rPr>
          <w:szCs w:val="24"/>
        </w:rPr>
        <w:t xml:space="preserve"> от 03.02.2021 № 99</w:t>
      </w:r>
      <w:r w:rsidR="005B59EC">
        <w:rPr>
          <w:szCs w:val="24"/>
        </w:rPr>
        <w:t>,</w:t>
      </w:r>
      <w:r w:rsidR="00B60369" w:rsidRPr="00A10523">
        <w:rPr>
          <w:szCs w:val="24"/>
        </w:rPr>
        <w:t xml:space="preserve"> от</w:t>
      </w:r>
      <w:r w:rsidR="00A10523" w:rsidRPr="00A10523">
        <w:rPr>
          <w:szCs w:val="24"/>
        </w:rPr>
        <w:t xml:space="preserve"> 01.03.2021</w:t>
      </w:r>
      <w:r w:rsidR="007914D3">
        <w:rPr>
          <w:szCs w:val="24"/>
        </w:rPr>
        <w:t xml:space="preserve"> № </w:t>
      </w:r>
      <w:r w:rsidR="00A10523" w:rsidRPr="00A10523">
        <w:rPr>
          <w:szCs w:val="24"/>
        </w:rPr>
        <w:t>194</w:t>
      </w:r>
      <w:r w:rsidR="0043272E">
        <w:rPr>
          <w:szCs w:val="24"/>
        </w:rPr>
        <w:t>, от 19.03.2021 № 303</w:t>
      </w:r>
      <w:r w:rsidRPr="00A10523">
        <w:rPr>
          <w:szCs w:val="28"/>
        </w:rPr>
        <w:t>,</w:t>
      </w:r>
      <w:r w:rsidR="00691B83" w:rsidRPr="00691B83">
        <w:rPr>
          <w:szCs w:val="24"/>
        </w:rPr>
        <w:t xml:space="preserve"> </w:t>
      </w:r>
      <w:r w:rsidR="00691B83">
        <w:rPr>
          <w:szCs w:val="24"/>
        </w:rPr>
        <w:t>от 02.06.2021 №724</w:t>
      </w:r>
      <w:r w:rsidR="005B59EC">
        <w:rPr>
          <w:szCs w:val="24"/>
        </w:rPr>
        <w:t>,</w:t>
      </w:r>
      <w:r w:rsidR="00691B83">
        <w:rPr>
          <w:szCs w:val="24"/>
        </w:rPr>
        <w:t xml:space="preserve"> от 09.06.2021 №759, от 13.08.2021 № 1073</w:t>
      </w:r>
      <w:r w:rsidR="00691B83">
        <w:rPr>
          <w:szCs w:val="28"/>
        </w:rPr>
        <w:t>,</w:t>
      </w:r>
      <w:r w:rsidR="00691B83" w:rsidRPr="00691B83">
        <w:rPr>
          <w:szCs w:val="28"/>
        </w:rPr>
        <w:t xml:space="preserve"> </w:t>
      </w:r>
      <w:r w:rsidR="00691B83" w:rsidRPr="00691B83">
        <w:rPr>
          <w:rStyle w:val="dn"/>
          <w:szCs w:val="28"/>
        </w:rPr>
        <w:t>от 28.10.2021</w:t>
      </w:r>
      <w:r w:rsidR="00691B83" w:rsidRPr="00691B83">
        <w:rPr>
          <w:szCs w:val="28"/>
        </w:rPr>
        <w:t> № 1377</w:t>
      </w:r>
      <w:r w:rsidR="006D464A">
        <w:rPr>
          <w:szCs w:val="28"/>
        </w:rPr>
        <w:t>, от 10.12.2021 № 1591</w:t>
      </w:r>
      <w:r w:rsidR="00F6508E">
        <w:rPr>
          <w:szCs w:val="28"/>
        </w:rPr>
        <w:t xml:space="preserve">, от </w:t>
      </w:r>
      <w:r w:rsidR="007C65D0">
        <w:rPr>
          <w:szCs w:val="28"/>
        </w:rPr>
        <w:t>28</w:t>
      </w:r>
      <w:r w:rsidR="00F6508E">
        <w:rPr>
          <w:szCs w:val="28"/>
        </w:rPr>
        <w:t xml:space="preserve">.03.2022 № </w:t>
      </w:r>
      <w:r w:rsidR="007C65D0">
        <w:rPr>
          <w:szCs w:val="28"/>
        </w:rPr>
        <w:t>358</w:t>
      </w:r>
      <w:r w:rsidR="00B54B50">
        <w:rPr>
          <w:szCs w:val="28"/>
        </w:rPr>
        <w:t>, от 08.04.2022 № 417</w:t>
      </w:r>
      <w:r w:rsidR="003D3517">
        <w:rPr>
          <w:szCs w:val="28"/>
        </w:rPr>
        <w:t>, от 28.04.2022 № 518</w:t>
      </w:r>
      <w:r w:rsidR="006D464A">
        <w:rPr>
          <w:szCs w:val="28"/>
        </w:rPr>
        <w:t>)</w:t>
      </w:r>
      <w:r w:rsidRPr="00691B83">
        <w:rPr>
          <w:szCs w:val="28"/>
        </w:rPr>
        <w:t xml:space="preserve"> </w:t>
      </w:r>
      <w:r w:rsidRPr="00A10523">
        <w:rPr>
          <w:szCs w:val="28"/>
        </w:rPr>
        <w:t>следующие изменения:</w:t>
      </w:r>
    </w:p>
    <w:p w14:paraId="26FEC766" w14:textId="56174262" w:rsidR="00B40127" w:rsidRDefault="00B40127" w:rsidP="00B40127">
      <w:pPr>
        <w:spacing w:before="20" w:after="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0127">
        <w:rPr>
          <w:rFonts w:ascii="Times New Roman" w:eastAsia="Times New Roman" w:hAnsi="Times New Roman"/>
          <w:sz w:val="28"/>
          <w:szCs w:val="28"/>
        </w:rPr>
        <w:t xml:space="preserve">1.1. </w:t>
      </w:r>
      <w:r w:rsidR="00BB2EEE" w:rsidRPr="00B40127">
        <w:rPr>
          <w:rFonts w:ascii="Times New Roman" w:eastAsia="Times New Roman" w:hAnsi="Times New Roman"/>
          <w:sz w:val="28"/>
          <w:szCs w:val="28"/>
        </w:rPr>
        <w:t xml:space="preserve">Паспорт Программы </w:t>
      </w:r>
      <w:r w:rsidR="00BB2EEE">
        <w:rPr>
          <w:rFonts w:ascii="Times New Roman" w:eastAsia="Times New Roman" w:hAnsi="Times New Roman"/>
          <w:sz w:val="28"/>
          <w:szCs w:val="28"/>
        </w:rPr>
        <w:t xml:space="preserve">и </w:t>
      </w:r>
      <w:r w:rsidR="00BB2EEE" w:rsidRPr="00C86839">
        <w:rPr>
          <w:rFonts w:ascii="Times New Roman" w:eastAsia="Times New Roman" w:hAnsi="Times New Roman"/>
          <w:bCs/>
          <w:sz w:val="28"/>
          <w:szCs w:val="28"/>
        </w:rPr>
        <w:t>Подпрограмму 6. «Обеспечение жильем молодых семей на территории Кушвинского городского округа»</w:t>
      </w:r>
      <w:r w:rsidR="00BB2EEE">
        <w:rPr>
          <w:rFonts w:ascii="Times New Roman" w:eastAsia="Times New Roman" w:hAnsi="Times New Roman"/>
          <w:bCs/>
          <w:sz w:val="28"/>
          <w:szCs w:val="28"/>
        </w:rPr>
        <w:t xml:space="preserve"> р</w:t>
      </w:r>
      <w:r w:rsidR="00BB2EEE" w:rsidRPr="00C86839">
        <w:rPr>
          <w:rFonts w:ascii="Times New Roman" w:eastAsia="Times New Roman" w:hAnsi="Times New Roman"/>
          <w:bCs/>
          <w:sz w:val="28"/>
          <w:szCs w:val="28"/>
        </w:rPr>
        <w:t>аздел</w:t>
      </w:r>
      <w:r w:rsidR="00BB2EEE">
        <w:rPr>
          <w:rFonts w:ascii="Times New Roman" w:eastAsia="Times New Roman" w:hAnsi="Times New Roman"/>
          <w:bCs/>
          <w:sz w:val="28"/>
          <w:szCs w:val="28"/>
        </w:rPr>
        <w:t>а</w:t>
      </w:r>
      <w:r w:rsidR="00BB2EEE" w:rsidRPr="00C86839">
        <w:rPr>
          <w:rFonts w:ascii="Times New Roman" w:eastAsia="Times New Roman" w:hAnsi="Times New Roman"/>
          <w:bCs/>
          <w:sz w:val="28"/>
          <w:szCs w:val="28"/>
        </w:rPr>
        <w:t xml:space="preserve"> 1 «Характеристика и анализ текущего состояния сферы социально-экономического развития Кушвинского городского округа» </w:t>
      </w:r>
      <w:r w:rsidR="004820ED">
        <w:rPr>
          <w:rFonts w:ascii="Times New Roman" w:eastAsia="Times New Roman" w:hAnsi="Times New Roman"/>
          <w:bCs/>
          <w:sz w:val="28"/>
          <w:szCs w:val="28"/>
        </w:rPr>
        <w:t xml:space="preserve">программы </w:t>
      </w:r>
      <w:r w:rsidR="00BB2EEE" w:rsidRPr="00C86839">
        <w:rPr>
          <w:rFonts w:ascii="Times New Roman" w:eastAsia="Times New Roman" w:hAnsi="Times New Roman"/>
          <w:bCs/>
          <w:sz w:val="28"/>
          <w:szCs w:val="28"/>
        </w:rPr>
        <w:t>изложить</w:t>
      </w:r>
      <w:r w:rsidR="00BB2EEE" w:rsidRPr="00B40127">
        <w:rPr>
          <w:rFonts w:ascii="Times New Roman" w:eastAsia="Times New Roman" w:hAnsi="Times New Roman"/>
          <w:sz w:val="28"/>
          <w:szCs w:val="28"/>
        </w:rPr>
        <w:t xml:space="preserve"> в новой редакции</w:t>
      </w:r>
      <w:r w:rsidR="00BB2EEE" w:rsidRPr="00F5057A">
        <w:t xml:space="preserve"> </w:t>
      </w:r>
      <w:r w:rsidR="00BB2EEE" w:rsidRPr="00B40127">
        <w:rPr>
          <w:rFonts w:ascii="Times New Roman" w:eastAsia="Times New Roman" w:hAnsi="Times New Roman"/>
          <w:sz w:val="28"/>
          <w:szCs w:val="28"/>
        </w:rPr>
        <w:t>(приложение № 1)</w:t>
      </w:r>
      <w:r w:rsidR="00BB2EEE">
        <w:rPr>
          <w:rFonts w:ascii="Times New Roman" w:eastAsia="Times New Roman" w:hAnsi="Times New Roman"/>
          <w:sz w:val="28"/>
          <w:szCs w:val="28"/>
        </w:rPr>
        <w:t>.</w:t>
      </w:r>
    </w:p>
    <w:p w14:paraId="173454CC" w14:textId="77777777" w:rsidR="00B40127" w:rsidRPr="00B40127" w:rsidRDefault="00B40127" w:rsidP="00B40127">
      <w:pPr>
        <w:spacing w:before="20" w:after="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0127">
        <w:rPr>
          <w:rFonts w:ascii="Times New Roman" w:eastAsia="Times New Roman" w:hAnsi="Times New Roman"/>
          <w:sz w:val="28"/>
          <w:szCs w:val="28"/>
        </w:rPr>
        <w:t>1.</w:t>
      </w:r>
      <w:r w:rsidR="00B60369">
        <w:rPr>
          <w:rFonts w:ascii="Times New Roman" w:eastAsia="Times New Roman" w:hAnsi="Times New Roman"/>
          <w:sz w:val="28"/>
          <w:szCs w:val="28"/>
        </w:rPr>
        <w:t>2</w:t>
      </w:r>
      <w:r w:rsidRPr="00B40127">
        <w:rPr>
          <w:rFonts w:ascii="Times New Roman" w:eastAsia="Times New Roman" w:hAnsi="Times New Roman"/>
          <w:sz w:val="28"/>
          <w:szCs w:val="28"/>
        </w:rPr>
        <w:t>. Приложение № 1 к Программе изложить в новой редакции (приложение № 2).</w:t>
      </w:r>
    </w:p>
    <w:p w14:paraId="4DA5C730" w14:textId="53561356" w:rsidR="00B40127" w:rsidRDefault="00B40127" w:rsidP="00B40127">
      <w:pPr>
        <w:spacing w:before="20" w:after="2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40127">
        <w:rPr>
          <w:rFonts w:ascii="Times New Roman" w:eastAsia="Times New Roman" w:hAnsi="Times New Roman"/>
          <w:sz w:val="28"/>
          <w:szCs w:val="28"/>
        </w:rPr>
        <w:t>1.</w:t>
      </w:r>
      <w:r w:rsidR="00B60369">
        <w:rPr>
          <w:rFonts w:ascii="Times New Roman" w:eastAsia="Times New Roman" w:hAnsi="Times New Roman"/>
          <w:sz w:val="28"/>
          <w:szCs w:val="28"/>
        </w:rPr>
        <w:t>3</w:t>
      </w:r>
      <w:r w:rsidRPr="00B40127">
        <w:rPr>
          <w:rFonts w:ascii="Times New Roman" w:eastAsia="Times New Roman" w:hAnsi="Times New Roman"/>
          <w:sz w:val="28"/>
          <w:szCs w:val="28"/>
        </w:rPr>
        <w:t xml:space="preserve">. Приложение № 2 к Программе изложить в новой редакции (приложение № 3). </w:t>
      </w:r>
    </w:p>
    <w:p w14:paraId="3EF05525" w14:textId="77777777" w:rsidR="00C80488" w:rsidRPr="00861509" w:rsidRDefault="009374F9" w:rsidP="00E81478">
      <w:pPr>
        <w:pStyle w:val="ab"/>
        <w:spacing w:before="20" w:after="20"/>
        <w:ind w:firstLine="709"/>
        <w:rPr>
          <w:szCs w:val="28"/>
        </w:rPr>
      </w:pPr>
      <w:r w:rsidRPr="00861509">
        <w:rPr>
          <w:szCs w:val="28"/>
        </w:rPr>
        <w:t>2</w:t>
      </w:r>
      <w:r w:rsidR="00C80488" w:rsidRPr="00861509">
        <w:rPr>
          <w:szCs w:val="28"/>
        </w:rPr>
        <w:t>. Опубликовать настоящее постановление в газете «Муниципальный вестник», разместить на официальном сайте Кушвинского городского округа в сети Интернет (</w:t>
      </w:r>
      <w:hyperlink r:id="rId9" w:history="1">
        <w:r w:rsidR="00C80488" w:rsidRPr="00861509">
          <w:rPr>
            <w:rStyle w:val="af2"/>
            <w:szCs w:val="28"/>
            <w:lang w:val="en-US"/>
          </w:rPr>
          <w:t>http</w:t>
        </w:r>
        <w:r w:rsidR="00C80488" w:rsidRPr="00861509">
          <w:rPr>
            <w:rStyle w:val="af2"/>
            <w:szCs w:val="28"/>
          </w:rPr>
          <w:t>://</w:t>
        </w:r>
        <w:r w:rsidR="00C80488" w:rsidRPr="00861509">
          <w:rPr>
            <w:rStyle w:val="af2"/>
            <w:szCs w:val="28"/>
            <w:lang w:val="en-US"/>
          </w:rPr>
          <w:t>kushva</w:t>
        </w:r>
        <w:r w:rsidR="00C80488" w:rsidRPr="00861509">
          <w:rPr>
            <w:rStyle w:val="af2"/>
            <w:szCs w:val="28"/>
          </w:rPr>
          <w:t>.</w:t>
        </w:r>
        <w:r w:rsidR="00C80488" w:rsidRPr="00861509">
          <w:rPr>
            <w:rStyle w:val="af2"/>
            <w:szCs w:val="28"/>
            <w:lang w:val="en-US"/>
          </w:rPr>
          <w:t>midural</w:t>
        </w:r>
        <w:r w:rsidR="00C80488" w:rsidRPr="00861509">
          <w:rPr>
            <w:rStyle w:val="af2"/>
            <w:szCs w:val="28"/>
          </w:rPr>
          <w:t>.</w:t>
        </w:r>
        <w:r w:rsidR="00C80488" w:rsidRPr="00861509">
          <w:rPr>
            <w:rStyle w:val="af2"/>
            <w:szCs w:val="28"/>
            <w:lang w:val="en-US"/>
          </w:rPr>
          <w:t>ru</w:t>
        </w:r>
      </w:hyperlink>
      <w:r w:rsidR="00C80488" w:rsidRPr="00861509">
        <w:rPr>
          <w:szCs w:val="28"/>
        </w:rPr>
        <w:t xml:space="preserve">). </w:t>
      </w:r>
    </w:p>
    <w:p w14:paraId="24FF551E" w14:textId="77777777" w:rsidR="00C80488" w:rsidRPr="00861509" w:rsidRDefault="009374F9" w:rsidP="00C80488">
      <w:pPr>
        <w:pStyle w:val="ab"/>
        <w:spacing w:before="20" w:after="20"/>
        <w:ind w:firstLine="709"/>
        <w:rPr>
          <w:szCs w:val="28"/>
        </w:rPr>
      </w:pPr>
      <w:r w:rsidRPr="00861509">
        <w:rPr>
          <w:szCs w:val="28"/>
        </w:rPr>
        <w:t>3</w:t>
      </w:r>
      <w:r w:rsidR="00C80488" w:rsidRPr="00861509">
        <w:rPr>
          <w:szCs w:val="28"/>
        </w:rPr>
        <w:t>. Настоящее постановление вступает в силу с момента официального опубликования.</w:t>
      </w:r>
    </w:p>
    <w:p w14:paraId="72713038" w14:textId="77777777" w:rsidR="00C80488" w:rsidRPr="00334065" w:rsidRDefault="009374F9" w:rsidP="00C80488">
      <w:pPr>
        <w:pStyle w:val="ab"/>
        <w:spacing w:before="20" w:after="20"/>
        <w:ind w:firstLine="709"/>
        <w:rPr>
          <w:szCs w:val="28"/>
        </w:rPr>
      </w:pPr>
      <w:r w:rsidRPr="00861509">
        <w:rPr>
          <w:szCs w:val="28"/>
        </w:rPr>
        <w:t>4</w:t>
      </w:r>
      <w:r w:rsidR="00C80488" w:rsidRPr="00861509">
        <w:rPr>
          <w:szCs w:val="28"/>
        </w:rPr>
        <w:t xml:space="preserve">. Контроль </w:t>
      </w:r>
      <w:r w:rsidR="00035301" w:rsidRPr="00861509">
        <w:rPr>
          <w:szCs w:val="28"/>
        </w:rPr>
        <w:t>за</w:t>
      </w:r>
      <w:r w:rsidR="00C80488" w:rsidRPr="00861509">
        <w:rPr>
          <w:szCs w:val="28"/>
        </w:rPr>
        <w:t xml:space="preserve"> исполнением настоящего постановления возложить на председателя Комитета по управлению муниципальным имуществом Кушвинского городского округа </w:t>
      </w:r>
      <w:r w:rsidR="00E06CD8">
        <w:rPr>
          <w:szCs w:val="28"/>
        </w:rPr>
        <w:t>Мартынова К.Б.</w:t>
      </w:r>
    </w:p>
    <w:p w14:paraId="7B53C9C1" w14:textId="77777777" w:rsidR="0007394A" w:rsidRDefault="0007394A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586FE33A" w14:textId="77777777" w:rsidR="00907F58" w:rsidRDefault="00907F5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576D1A7C" w14:textId="77777777" w:rsidR="00021638" w:rsidRDefault="0002163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0F9DEEE7" w14:textId="77777777" w:rsidR="00021638" w:rsidRDefault="00021638" w:rsidP="00896F3E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</w:p>
    <w:p w14:paraId="38E2BDF4" w14:textId="549EE59E" w:rsidR="00020594" w:rsidRDefault="00F43D4F" w:rsidP="00020594">
      <w:pPr>
        <w:pStyle w:val="ConsPlusTitle"/>
        <w:widowControl/>
        <w:ind w:right="-2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</w:t>
      </w:r>
      <w:r w:rsidR="00020594" w:rsidRPr="00697FDD">
        <w:rPr>
          <w:b w:val="0"/>
          <w:sz w:val="28"/>
          <w:szCs w:val="28"/>
        </w:rPr>
        <w:t>городск</w:t>
      </w:r>
      <w:r w:rsidR="00020594">
        <w:rPr>
          <w:b w:val="0"/>
          <w:sz w:val="28"/>
          <w:szCs w:val="28"/>
        </w:rPr>
        <w:t xml:space="preserve">ого округа                          </w:t>
      </w:r>
      <w:r w:rsidR="00020594" w:rsidRPr="00697FDD">
        <w:rPr>
          <w:b w:val="0"/>
          <w:sz w:val="28"/>
          <w:szCs w:val="28"/>
        </w:rPr>
        <w:t xml:space="preserve">  </w:t>
      </w:r>
      <w:r w:rsidR="00020594">
        <w:rPr>
          <w:b w:val="0"/>
          <w:sz w:val="28"/>
          <w:szCs w:val="28"/>
        </w:rPr>
        <w:t xml:space="preserve">   </w:t>
      </w:r>
      <w:r w:rsidR="008F7D9B">
        <w:rPr>
          <w:b w:val="0"/>
          <w:sz w:val="28"/>
          <w:szCs w:val="28"/>
        </w:rPr>
        <w:t xml:space="preserve">     </w:t>
      </w:r>
      <w:r w:rsidR="00020594">
        <w:rPr>
          <w:b w:val="0"/>
          <w:sz w:val="28"/>
          <w:szCs w:val="28"/>
        </w:rPr>
        <w:t xml:space="preserve">     </w:t>
      </w:r>
      <w:r w:rsidR="004D7F2D">
        <w:rPr>
          <w:b w:val="0"/>
          <w:sz w:val="28"/>
          <w:szCs w:val="28"/>
        </w:rPr>
        <w:tab/>
      </w:r>
      <w:r w:rsidR="004D7F2D">
        <w:rPr>
          <w:b w:val="0"/>
          <w:sz w:val="28"/>
          <w:szCs w:val="28"/>
        </w:rPr>
        <w:tab/>
      </w:r>
      <w:r w:rsidR="00020594">
        <w:rPr>
          <w:b w:val="0"/>
          <w:sz w:val="28"/>
          <w:szCs w:val="28"/>
        </w:rPr>
        <w:t xml:space="preserve"> </w:t>
      </w:r>
      <w:r w:rsidR="002B5ABA">
        <w:rPr>
          <w:b w:val="0"/>
          <w:sz w:val="28"/>
          <w:szCs w:val="28"/>
        </w:rPr>
        <w:t xml:space="preserve">    </w:t>
      </w:r>
      <w:r w:rsidR="00020594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>М.В. Слепухин</w:t>
      </w:r>
    </w:p>
    <w:p w14:paraId="6D9E0FA8" w14:textId="77777777" w:rsidR="00EE322B" w:rsidRPr="00F618F8" w:rsidRDefault="00EE322B" w:rsidP="00020594">
      <w:pPr>
        <w:pStyle w:val="ConsPlusTitle"/>
        <w:widowControl/>
        <w:ind w:right="-2"/>
        <w:outlineLvl w:val="0"/>
        <w:rPr>
          <w:sz w:val="28"/>
          <w:szCs w:val="28"/>
        </w:rPr>
      </w:pPr>
    </w:p>
    <w:sectPr w:rsidR="00EE322B" w:rsidRPr="00F618F8" w:rsidSect="00021638">
      <w:headerReference w:type="even" r:id="rId10"/>
      <w:footerReference w:type="even" r:id="rId1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A06E8" w14:textId="77777777" w:rsidR="009B40D6" w:rsidRDefault="009B40D6" w:rsidP="00195C04">
      <w:pPr>
        <w:spacing w:after="0" w:line="240" w:lineRule="auto"/>
      </w:pPr>
      <w:r>
        <w:separator/>
      </w:r>
    </w:p>
  </w:endnote>
  <w:endnote w:type="continuationSeparator" w:id="0">
    <w:p w14:paraId="0FF4125D" w14:textId="77777777" w:rsidR="009B40D6" w:rsidRDefault="009B40D6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EEBC9" w14:textId="77777777" w:rsidR="00EE322B" w:rsidRDefault="00A422DA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2383E9D" w14:textId="77777777" w:rsidR="00EE322B" w:rsidRDefault="00EE322B" w:rsidP="00FA7BE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2A6F3" w14:textId="77777777" w:rsidR="009B40D6" w:rsidRDefault="009B40D6" w:rsidP="00195C04">
      <w:pPr>
        <w:spacing w:after="0" w:line="240" w:lineRule="auto"/>
      </w:pPr>
      <w:r>
        <w:separator/>
      </w:r>
    </w:p>
  </w:footnote>
  <w:footnote w:type="continuationSeparator" w:id="0">
    <w:p w14:paraId="32ED6D23" w14:textId="77777777" w:rsidR="009B40D6" w:rsidRDefault="009B40D6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3EDDE" w14:textId="77777777" w:rsidR="00EE322B" w:rsidRDefault="00A422DA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E322B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CB91611" w14:textId="77777777" w:rsidR="00EE322B" w:rsidRDefault="00EE322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 w15:restartNumberingAfterBreak="0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 w15:restartNumberingAfterBreak="0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693305396">
    <w:abstractNumId w:val="9"/>
  </w:num>
  <w:num w:numId="2" w16cid:durableId="1560750968">
    <w:abstractNumId w:val="10"/>
  </w:num>
  <w:num w:numId="3" w16cid:durableId="1399093628">
    <w:abstractNumId w:val="17"/>
  </w:num>
  <w:num w:numId="4" w16cid:durableId="639651997">
    <w:abstractNumId w:val="3"/>
  </w:num>
  <w:num w:numId="5" w16cid:durableId="377094156">
    <w:abstractNumId w:val="0"/>
  </w:num>
  <w:num w:numId="6" w16cid:durableId="1056927514">
    <w:abstractNumId w:val="19"/>
  </w:num>
  <w:num w:numId="7" w16cid:durableId="1773082988">
    <w:abstractNumId w:val="16"/>
  </w:num>
  <w:num w:numId="8" w16cid:durableId="866481122">
    <w:abstractNumId w:val="18"/>
  </w:num>
  <w:num w:numId="9" w16cid:durableId="499270597">
    <w:abstractNumId w:val="6"/>
  </w:num>
  <w:num w:numId="10" w16cid:durableId="1888057070">
    <w:abstractNumId w:val="20"/>
  </w:num>
  <w:num w:numId="11" w16cid:durableId="1656375864">
    <w:abstractNumId w:val="13"/>
  </w:num>
  <w:num w:numId="12" w16cid:durableId="969747838">
    <w:abstractNumId w:val="7"/>
  </w:num>
  <w:num w:numId="13" w16cid:durableId="774713971">
    <w:abstractNumId w:val="15"/>
  </w:num>
  <w:num w:numId="14" w16cid:durableId="298919532">
    <w:abstractNumId w:val="11"/>
  </w:num>
  <w:num w:numId="15" w16cid:durableId="1949315125">
    <w:abstractNumId w:val="5"/>
  </w:num>
  <w:num w:numId="16" w16cid:durableId="153767953">
    <w:abstractNumId w:val="21"/>
  </w:num>
  <w:num w:numId="17" w16cid:durableId="26104903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26255964">
    <w:abstractNumId w:val="8"/>
  </w:num>
  <w:num w:numId="19" w16cid:durableId="1647052178">
    <w:abstractNumId w:val="2"/>
  </w:num>
  <w:num w:numId="20" w16cid:durableId="1771662309">
    <w:abstractNumId w:val="12"/>
  </w:num>
  <w:num w:numId="21" w16cid:durableId="1843079724">
    <w:abstractNumId w:val="22"/>
  </w:num>
  <w:num w:numId="22" w16cid:durableId="444495730">
    <w:abstractNumId w:val="4"/>
  </w:num>
  <w:num w:numId="23" w16cid:durableId="1241449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CB2"/>
    <w:rsid w:val="000039F8"/>
    <w:rsid w:val="00005278"/>
    <w:rsid w:val="00007FAC"/>
    <w:rsid w:val="00015B8D"/>
    <w:rsid w:val="00020594"/>
    <w:rsid w:val="000209F1"/>
    <w:rsid w:val="00021638"/>
    <w:rsid w:val="000253CA"/>
    <w:rsid w:val="000320FD"/>
    <w:rsid w:val="00032ABE"/>
    <w:rsid w:val="00035301"/>
    <w:rsid w:val="000363D8"/>
    <w:rsid w:val="0004228E"/>
    <w:rsid w:val="000469B0"/>
    <w:rsid w:val="00047083"/>
    <w:rsid w:val="000471D1"/>
    <w:rsid w:val="0005687C"/>
    <w:rsid w:val="000617D0"/>
    <w:rsid w:val="00067D6E"/>
    <w:rsid w:val="00072883"/>
    <w:rsid w:val="0007394A"/>
    <w:rsid w:val="000760E8"/>
    <w:rsid w:val="00080874"/>
    <w:rsid w:val="00082421"/>
    <w:rsid w:val="0008357A"/>
    <w:rsid w:val="00083A7B"/>
    <w:rsid w:val="00087A61"/>
    <w:rsid w:val="00093CB2"/>
    <w:rsid w:val="000A25A2"/>
    <w:rsid w:val="000A4F8B"/>
    <w:rsid w:val="000A5961"/>
    <w:rsid w:val="000A7061"/>
    <w:rsid w:val="000A7A6C"/>
    <w:rsid w:val="000B210F"/>
    <w:rsid w:val="000B322A"/>
    <w:rsid w:val="000D137D"/>
    <w:rsid w:val="000D20D8"/>
    <w:rsid w:val="000D2529"/>
    <w:rsid w:val="000D2746"/>
    <w:rsid w:val="000D6F66"/>
    <w:rsid w:val="000E3C89"/>
    <w:rsid w:val="000E7EBB"/>
    <w:rsid w:val="000F214D"/>
    <w:rsid w:val="00100E54"/>
    <w:rsid w:val="00101518"/>
    <w:rsid w:val="001053B6"/>
    <w:rsid w:val="001162C1"/>
    <w:rsid w:val="00132F2B"/>
    <w:rsid w:val="001378A8"/>
    <w:rsid w:val="00144455"/>
    <w:rsid w:val="001448F6"/>
    <w:rsid w:val="00152EB3"/>
    <w:rsid w:val="0016578D"/>
    <w:rsid w:val="00165DA5"/>
    <w:rsid w:val="00165DBE"/>
    <w:rsid w:val="001671F0"/>
    <w:rsid w:val="00173D54"/>
    <w:rsid w:val="0018448C"/>
    <w:rsid w:val="00186C12"/>
    <w:rsid w:val="00192203"/>
    <w:rsid w:val="00195C04"/>
    <w:rsid w:val="001A1406"/>
    <w:rsid w:val="001A3F75"/>
    <w:rsid w:val="001A411B"/>
    <w:rsid w:val="001B2282"/>
    <w:rsid w:val="001B78B2"/>
    <w:rsid w:val="001C0708"/>
    <w:rsid w:val="001C241C"/>
    <w:rsid w:val="001C4177"/>
    <w:rsid w:val="001C5DF0"/>
    <w:rsid w:val="001C716F"/>
    <w:rsid w:val="001D078A"/>
    <w:rsid w:val="001D4204"/>
    <w:rsid w:val="001D4F05"/>
    <w:rsid w:val="001D5B9F"/>
    <w:rsid w:val="001E29B1"/>
    <w:rsid w:val="001E394C"/>
    <w:rsid w:val="001E44C3"/>
    <w:rsid w:val="001E47CF"/>
    <w:rsid w:val="001E5D90"/>
    <w:rsid w:val="001F2CA0"/>
    <w:rsid w:val="00201BCF"/>
    <w:rsid w:val="00204B0B"/>
    <w:rsid w:val="00207D5D"/>
    <w:rsid w:val="00211C8F"/>
    <w:rsid w:val="00212BBF"/>
    <w:rsid w:val="0021577D"/>
    <w:rsid w:val="00215935"/>
    <w:rsid w:val="00217CD7"/>
    <w:rsid w:val="002254B1"/>
    <w:rsid w:val="002262C0"/>
    <w:rsid w:val="00227783"/>
    <w:rsid w:val="00231FE6"/>
    <w:rsid w:val="00245AF5"/>
    <w:rsid w:val="00245B28"/>
    <w:rsid w:val="00246569"/>
    <w:rsid w:val="00246F04"/>
    <w:rsid w:val="002667A4"/>
    <w:rsid w:val="00270EDA"/>
    <w:rsid w:val="00276725"/>
    <w:rsid w:val="00282155"/>
    <w:rsid w:val="00282574"/>
    <w:rsid w:val="002926A1"/>
    <w:rsid w:val="0029471E"/>
    <w:rsid w:val="0029531A"/>
    <w:rsid w:val="002A040B"/>
    <w:rsid w:val="002A577C"/>
    <w:rsid w:val="002A62CD"/>
    <w:rsid w:val="002A646B"/>
    <w:rsid w:val="002B5ABA"/>
    <w:rsid w:val="002C144D"/>
    <w:rsid w:val="002C2D18"/>
    <w:rsid w:val="002C5399"/>
    <w:rsid w:val="002D1BF2"/>
    <w:rsid w:val="002D302D"/>
    <w:rsid w:val="002D6DE6"/>
    <w:rsid w:val="002E0DBC"/>
    <w:rsid w:val="002E722A"/>
    <w:rsid w:val="002E7C87"/>
    <w:rsid w:val="002F32E4"/>
    <w:rsid w:val="002F7C66"/>
    <w:rsid w:val="0030073F"/>
    <w:rsid w:val="0030708A"/>
    <w:rsid w:val="00307A4E"/>
    <w:rsid w:val="0031053A"/>
    <w:rsid w:val="00310950"/>
    <w:rsid w:val="00311A5A"/>
    <w:rsid w:val="00316728"/>
    <w:rsid w:val="00320581"/>
    <w:rsid w:val="00320E62"/>
    <w:rsid w:val="003259A4"/>
    <w:rsid w:val="00330DB4"/>
    <w:rsid w:val="0033490F"/>
    <w:rsid w:val="00334D43"/>
    <w:rsid w:val="003356B2"/>
    <w:rsid w:val="00337162"/>
    <w:rsid w:val="003421E6"/>
    <w:rsid w:val="00343F18"/>
    <w:rsid w:val="00346DA2"/>
    <w:rsid w:val="00354712"/>
    <w:rsid w:val="0035757F"/>
    <w:rsid w:val="00361169"/>
    <w:rsid w:val="003629F9"/>
    <w:rsid w:val="00365525"/>
    <w:rsid w:val="00367A9D"/>
    <w:rsid w:val="00370536"/>
    <w:rsid w:val="0037111E"/>
    <w:rsid w:val="00372085"/>
    <w:rsid w:val="00384DB0"/>
    <w:rsid w:val="003934AA"/>
    <w:rsid w:val="003A261A"/>
    <w:rsid w:val="003A4045"/>
    <w:rsid w:val="003A6459"/>
    <w:rsid w:val="003B66B6"/>
    <w:rsid w:val="003C3204"/>
    <w:rsid w:val="003D3517"/>
    <w:rsid w:val="003D67B1"/>
    <w:rsid w:val="003E44D9"/>
    <w:rsid w:val="003E579F"/>
    <w:rsid w:val="003F00B1"/>
    <w:rsid w:val="003F50F1"/>
    <w:rsid w:val="003F5C99"/>
    <w:rsid w:val="00400460"/>
    <w:rsid w:val="00412EC8"/>
    <w:rsid w:val="004145F8"/>
    <w:rsid w:val="0041698F"/>
    <w:rsid w:val="004210C0"/>
    <w:rsid w:val="0042145D"/>
    <w:rsid w:val="00424690"/>
    <w:rsid w:val="0043272E"/>
    <w:rsid w:val="0044049A"/>
    <w:rsid w:val="00444A05"/>
    <w:rsid w:val="004523A8"/>
    <w:rsid w:val="00453E08"/>
    <w:rsid w:val="00464E47"/>
    <w:rsid w:val="00467574"/>
    <w:rsid w:val="004714AE"/>
    <w:rsid w:val="00474316"/>
    <w:rsid w:val="004778B4"/>
    <w:rsid w:val="004820ED"/>
    <w:rsid w:val="004866A1"/>
    <w:rsid w:val="00494EBF"/>
    <w:rsid w:val="004972D1"/>
    <w:rsid w:val="004B052B"/>
    <w:rsid w:val="004B383A"/>
    <w:rsid w:val="004C03B1"/>
    <w:rsid w:val="004C062B"/>
    <w:rsid w:val="004C20BC"/>
    <w:rsid w:val="004D7F2D"/>
    <w:rsid w:val="004E098F"/>
    <w:rsid w:val="004E481A"/>
    <w:rsid w:val="004E7204"/>
    <w:rsid w:val="004F2DAE"/>
    <w:rsid w:val="004F532F"/>
    <w:rsid w:val="004F5B8F"/>
    <w:rsid w:val="00502753"/>
    <w:rsid w:val="00503DEE"/>
    <w:rsid w:val="00513161"/>
    <w:rsid w:val="00514A94"/>
    <w:rsid w:val="0052355A"/>
    <w:rsid w:val="005244E9"/>
    <w:rsid w:val="00525154"/>
    <w:rsid w:val="00530244"/>
    <w:rsid w:val="005401F9"/>
    <w:rsid w:val="00542436"/>
    <w:rsid w:val="00547EE4"/>
    <w:rsid w:val="00552B52"/>
    <w:rsid w:val="00553596"/>
    <w:rsid w:val="0055399D"/>
    <w:rsid w:val="00565ADC"/>
    <w:rsid w:val="005709DF"/>
    <w:rsid w:val="00575E45"/>
    <w:rsid w:val="005811D5"/>
    <w:rsid w:val="00581704"/>
    <w:rsid w:val="00582FDB"/>
    <w:rsid w:val="005857C8"/>
    <w:rsid w:val="00585A94"/>
    <w:rsid w:val="00593BA1"/>
    <w:rsid w:val="0059475C"/>
    <w:rsid w:val="0059572A"/>
    <w:rsid w:val="0059582E"/>
    <w:rsid w:val="005970FF"/>
    <w:rsid w:val="005A24BA"/>
    <w:rsid w:val="005A72B5"/>
    <w:rsid w:val="005B15A6"/>
    <w:rsid w:val="005B31E4"/>
    <w:rsid w:val="005B528B"/>
    <w:rsid w:val="005B59EC"/>
    <w:rsid w:val="005B662D"/>
    <w:rsid w:val="005C0FBE"/>
    <w:rsid w:val="005C1AEF"/>
    <w:rsid w:val="005C50A5"/>
    <w:rsid w:val="005C688F"/>
    <w:rsid w:val="005D1393"/>
    <w:rsid w:val="005D1E15"/>
    <w:rsid w:val="005D4FED"/>
    <w:rsid w:val="005E001E"/>
    <w:rsid w:val="005E43AE"/>
    <w:rsid w:val="005E4F21"/>
    <w:rsid w:val="005E5EE4"/>
    <w:rsid w:val="005E6090"/>
    <w:rsid w:val="005E7D8A"/>
    <w:rsid w:val="005F2CCD"/>
    <w:rsid w:val="005F3849"/>
    <w:rsid w:val="005F4DE0"/>
    <w:rsid w:val="00613845"/>
    <w:rsid w:val="006174B1"/>
    <w:rsid w:val="00622901"/>
    <w:rsid w:val="006231C1"/>
    <w:rsid w:val="00627D25"/>
    <w:rsid w:val="00635A4F"/>
    <w:rsid w:val="0064005D"/>
    <w:rsid w:val="00640E47"/>
    <w:rsid w:val="00643FE8"/>
    <w:rsid w:val="00647E66"/>
    <w:rsid w:val="00653045"/>
    <w:rsid w:val="00653FEE"/>
    <w:rsid w:val="0065785C"/>
    <w:rsid w:val="00663099"/>
    <w:rsid w:val="0066432B"/>
    <w:rsid w:val="00674DB6"/>
    <w:rsid w:val="00675DDA"/>
    <w:rsid w:val="00680241"/>
    <w:rsid w:val="00682B04"/>
    <w:rsid w:val="00683A76"/>
    <w:rsid w:val="00691B83"/>
    <w:rsid w:val="00697FDD"/>
    <w:rsid w:val="006A1AF6"/>
    <w:rsid w:val="006A3E3F"/>
    <w:rsid w:val="006A6FBB"/>
    <w:rsid w:val="006B37BA"/>
    <w:rsid w:val="006C407B"/>
    <w:rsid w:val="006C4A82"/>
    <w:rsid w:val="006D11AB"/>
    <w:rsid w:val="006D25E4"/>
    <w:rsid w:val="006D3AB6"/>
    <w:rsid w:val="006D464A"/>
    <w:rsid w:val="006E71CF"/>
    <w:rsid w:val="006E7E0A"/>
    <w:rsid w:val="006F56CB"/>
    <w:rsid w:val="006F6D37"/>
    <w:rsid w:val="007110EF"/>
    <w:rsid w:val="0071362F"/>
    <w:rsid w:val="007154CE"/>
    <w:rsid w:val="007265DE"/>
    <w:rsid w:val="00732AEE"/>
    <w:rsid w:val="007334A4"/>
    <w:rsid w:val="007335F9"/>
    <w:rsid w:val="00733697"/>
    <w:rsid w:val="00735F99"/>
    <w:rsid w:val="00742A80"/>
    <w:rsid w:val="0074386C"/>
    <w:rsid w:val="00763DEF"/>
    <w:rsid w:val="007640E0"/>
    <w:rsid w:val="00783B59"/>
    <w:rsid w:val="007914D3"/>
    <w:rsid w:val="00796315"/>
    <w:rsid w:val="00796A59"/>
    <w:rsid w:val="007B1615"/>
    <w:rsid w:val="007B3CEF"/>
    <w:rsid w:val="007B4520"/>
    <w:rsid w:val="007C65D0"/>
    <w:rsid w:val="007C78A0"/>
    <w:rsid w:val="007D12CF"/>
    <w:rsid w:val="007D19A5"/>
    <w:rsid w:val="007E1AD7"/>
    <w:rsid w:val="007E6863"/>
    <w:rsid w:val="007E7AD7"/>
    <w:rsid w:val="007F151A"/>
    <w:rsid w:val="007F17F4"/>
    <w:rsid w:val="007F29C3"/>
    <w:rsid w:val="00803A70"/>
    <w:rsid w:val="00815135"/>
    <w:rsid w:val="00815607"/>
    <w:rsid w:val="00832589"/>
    <w:rsid w:val="0083348C"/>
    <w:rsid w:val="008341D5"/>
    <w:rsid w:val="00837CC0"/>
    <w:rsid w:val="00841776"/>
    <w:rsid w:val="00843A9F"/>
    <w:rsid w:val="00844626"/>
    <w:rsid w:val="00861509"/>
    <w:rsid w:val="0086450A"/>
    <w:rsid w:val="00864E87"/>
    <w:rsid w:val="00864ECC"/>
    <w:rsid w:val="00865A4B"/>
    <w:rsid w:val="008711F8"/>
    <w:rsid w:val="00873FC8"/>
    <w:rsid w:val="00882853"/>
    <w:rsid w:val="0088434E"/>
    <w:rsid w:val="008857AF"/>
    <w:rsid w:val="00887F39"/>
    <w:rsid w:val="0089004D"/>
    <w:rsid w:val="00892480"/>
    <w:rsid w:val="008961E4"/>
    <w:rsid w:val="00896F3E"/>
    <w:rsid w:val="008A242A"/>
    <w:rsid w:val="008A6BC4"/>
    <w:rsid w:val="008B21E6"/>
    <w:rsid w:val="008B247B"/>
    <w:rsid w:val="008B5C60"/>
    <w:rsid w:val="008C111A"/>
    <w:rsid w:val="008C1E15"/>
    <w:rsid w:val="008C2BFF"/>
    <w:rsid w:val="008D220D"/>
    <w:rsid w:val="008E3FCE"/>
    <w:rsid w:val="008E6728"/>
    <w:rsid w:val="008E7FC9"/>
    <w:rsid w:val="008F7D9B"/>
    <w:rsid w:val="009015E1"/>
    <w:rsid w:val="009039E9"/>
    <w:rsid w:val="00907EF8"/>
    <w:rsid w:val="00907F58"/>
    <w:rsid w:val="00910D88"/>
    <w:rsid w:val="0091125F"/>
    <w:rsid w:val="00912A86"/>
    <w:rsid w:val="00914ABE"/>
    <w:rsid w:val="00914F00"/>
    <w:rsid w:val="00917349"/>
    <w:rsid w:val="0092098B"/>
    <w:rsid w:val="0092633B"/>
    <w:rsid w:val="00927AAE"/>
    <w:rsid w:val="00931403"/>
    <w:rsid w:val="009374F9"/>
    <w:rsid w:val="0094066D"/>
    <w:rsid w:val="00940FBE"/>
    <w:rsid w:val="00941026"/>
    <w:rsid w:val="0094188D"/>
    <w:rsid w:val="00947993"/>
    <w:rsid w:val="009509A8"/>
    <w:rsid w:val="00952205"/>
    <w:rsid w:val="00952CE6"/>
    <w:rsid w:val="00965BF7"/>
    <w:rsid w:val="0097581A"/>
    <w:rsid w:val="00982BF7"/>
    <w:rsid w:val="00987643"/>
    <w:rsid w:val="00987AD9"/>
    <w:rsid w:val="00995A26"/>
    <w:rsid w:val="00996CF1"/>
    <w:rsid w:val="009A09A7"/>
    <w:rsid w:val="009A33C7"/>
    <w:rsid w:val="009B07B3"/>
    <w:rsid w:val="009B2EFD"/>
    <w:rsid w:val="009B40D6"/>
    <w:rsid w:val="009D292A"/>
    <w:rsid w:val="009D53D4"/>
    <w:rsid w:val="009E2D1D"/>
    <w:rsid w:val="009E44F3"/>
    <w:rsid w:val="009E4A87"/>
    <w:rsid w:val="009F1C5B"/>
    <w:rsid w:val="009F4D6F"/>
    <w:rsid w:val="00A008E8"/>
    <w:rsid w:val="00A04098"/>
    <w:rsid w:val="00A07C89"/>
    <w:rsid w:val="00A102AE"/>
    <w:rsid w:val="00A10523"/>
    <w:rsid w:val="00A10D71"/>
    <w:rsid w:val="00A147EF"/>
    <w:rsid w:val="00A206C0"/>
    <w:rsid w:val="00A21248"/>
    <w:rsid w:val="00A306EE"/>
    <w:rsid w:val="00A31195"/>
    <w:rsid w:val="00A33BD6"/>
    <w:rsid w:val="00A377F2"/>
    <w:rsid w:val="00A3787A"/>
    <w:rsid w:val="00A41B20"/>
    <w:rsid w:val="00A422DA"/>
    <w:rsid w:val="00A45BA3"/>
    <w:rsid w:val="00A52062"/>
    <w:rsid w:val="00A55AA3"/>
    <w:rsid w:val="00A55F36"/>
    <w:rsid w:val="00A56022"/>
    <w:rsid w:val="00A6031B"/>
    <w:rsid w:val="00A65E76"/>
    <w:rsid w:val="00A665FF"/>
    <w:rsid w:val="00A701A8"/>
    <w:rsid w:val="00A77E96"/>
    <w:rsid w:val="00A814B1"/>
    <w:rsid w:val="00A83B7A"/>
    <w:rsid w:val="00A908F0"/>
    <w:rsid w:val="00A92514"/>
    <w:rsid w:val="00A942D2"/>
    <w:rsid w:val="00A96D48"/>
    <w:rsid w:val="00AA3717"/>
    <w:rsid w:val="00AA4780"/>
    <w:rsid w:val="00AC03B8"/>
    <w:rsid w:val="00AC1758"/>
    <w:rsid w:val="00AD0974"/>
    <w:rsid w:val="00AD73C6"/>
    <w:rsid w:val="00AE0A1B"/>
    <w:rsid w:val="00AE5864"/>
    <w:rsid w:val="00AF1760"/>
    <w:rsid w:val="00AF628B"/>
    <w:rsid w:val="00B01364"/>
    <w:rsid w:val="00B029AB"/>
    <w:rsid w:val="00B072CE"/>
    <w:rsid w:val="00B14CD1"/>
    <w:rsid w:val="00B33074"/>
    <w:rsid w:val="00B40127"/>
    <w:rsid w:val="00B4117D"/>
    <w:rsid w:val="00B421C9"/>
    <w:rsid w:val="00B43BE3"/>
    <w:rsid w:val="00B54B50"/>
    <w:rsid w:val="00B54C15"/>
    <w:rsid w:val="00B56296"/>
    <w:rsid w:val="00B60369"/>
    <w:rsid w:val="00B6090D"/>
    <w:rsid w:val="00B611D1"/>
    <w:rsid w:val="00B665C8"/>
    <w:rsid w:val="00B7004F"/>
    <w:rsid w:val="00B724C7"/>
    <w:rsid w:val="00B72C17"/>
    <w:rsid w:val="00B779D6"/>
    <w:rsid w:val="00B926D2"/>
    <w:rsid w:val="00B93153"/>
    <w:rsid w:val="00B9578A"/>
    <w:rsid w:val="00BA40AA"/>
    <w:rsid w:val="00BA56B2"/>
    <w:rsid w:val="00BA5A1D"/>
    <w:rsid w:val="00BA7439"/>
    <w:rsid w:val="00BB2EEE"/>
    <w:rsid w:val="00BB55E5"/>
    <w:rsid w:val="00BB6BEC"/>
    <w:rsid w:val="00BC3729"/>
    <w:rsid w:val="00BD0D27"/>
    <w:rsid w:val="00BE285B"/>
    <w:rsid w:val="00BE6AF6"/>
    <w:rsid w:val="00BF2978"/>
    <w:rsid w:val="00BF5D0E"/>
    <w:rsid w:val="00BF5EAB"/>
    <w:rsid w:val="00BF68E7"/>
    <w:rsid w:val="00C028D6"/>
    <w:rsid w:val="00C1275A"/>
    <w:rsid w:val="00C2683A"/>
    <w:rsid w:val="00C328F8"/>
    <w:rsid w:val="00C33E92"/>
    <w:rsid w:val="00C37234"/>
    <w:rsid w:val="00C4036D"/>
    <w:rsid w:val="00C41B74"/>
    <w:rsid w:val="00C47144"/>
    <w:rsid w:val="00C537A8"/>
    <w:rsid w:val="00C539AC"/>
    <w:rsid w:val="00C57C3A"/>
    <w:rsid w:val="00C60261"/>
    <w:rsid w:val="00C630D5"/>
    <w:rsid w:val="00C70B3B"/>
    <w:rsid w:val="00C774DC"/>
    <w:rsid w:val="00C80488"/>
    <w:rsid w:val="00C813AF"/>
    <w:rsid w:val="00C84F0D"/>
    <w:rsid w:val="00C86839"/>
    <w:rsid w:val="00C913C8"/>
    <w:rsid w:val="00C91A68"/>
    <w:rsid w:val="00C92EE7"/>
    <w:rsid w:val="00C95641"/>
    <w:rsid w:val="00CA1363"/>
    <w:rsid w:val="00CA3C57"/>
    <w:rsid w:val="00CB11C8"/>
    <w:rsid w:val="00CB406F"/>
    <w:rsid w:val="00CB48F0"/>
    <w:rsid w:val="00CB55F3"/>
    <w:rsid w:val="00CC005E"/>
    <w:rsid w:val="00CC7EC8"/>
    <w:rsid w:val="00CD792A"/>
    <w:rsid w:val="00CD795D"/>
    <w:rsid w:val="00CF13F8"/>
    <w:rsid w:val="00D066FE"/>
    <w:rsid w:val="00D12E8E"/>
    <w:rsid w:val="00D15E83"/>
    <w:rsid w:val="00D23736"/>
    <w:rsid w:val="00D25E0A"/>
    <w:rsid w:val="00D31C0A"/>
    <w:rsid w:val="00D359BC"/>
    <w:rsid w:val="00D36255"/>
    <w:rsid w:val="00D41B7B"/>
    <w:rsid w:val="00D4348D"/>
    <w:rsid w:val="00D44020"/>
    <w:rsid w:val="00D44997"/>
    <w:rsid w:val="00D45DD5"/>
    <w:rsid w:val="00D47344"/>
    <w:rsid w:val="00D51442"/>
    <w:rsid w:val="00D51B51"/>
    <w:rsid w:val="00D543DA"/>
    <w:rsid w:val="00D54F8F"/>
    <w:rsid w:val="00D742BA"/>
    <w:rsid w:val="00D85D4D"/>
    <w:rsid w:val="00D91C2B"/>
    <w:rsid w:val="00D97187"/>
    <w:rsid w:val="00DA03EE"/>
    <w:rsid w:val="00DA199E"/>
    <w:rsid w:val="00DA6AB6"/>
    <w:rsid w:val="00DB27E7"/>
    <w:rsid w:val="00DB7D30"/>
    <w:rsid w:val="00DD1A43"/>
    <w:rsid w:val="00DD78C3"/>
    <w:rsid w:val="00DE022C"/>
    <w:rsid w:val="00DE6ACD"/>
    <w:rsid w:val="00DF2C84"/>
    <w:rsid w:val="00DF7C3B"/>
    <w:rsid w:val="00E0172D"/>
    <w:rsid w:val="00E050D2"/>
    <w:rsid w:val="00E06B91"/>
    <w:rsid w:val="00E06CD8"/>
    <w:rsid w:val="00E108E0"/>
    <w:rsid w:val="00E13D9B"/>
    <w:rsid w:val="00E145FA"/>
    <w:rsid w:val="00E15CE6"/>
    <w:rsid w:val="00E169DA"/>
    <w:rsid w:val="00E218AB"/>
    <w:rsid w:val="00E22636"/>
    <w:rsid w:val="00E33EAD"/>
    <w:rsid w:val="00E377EE"/>
    <w:rsid w:val="00E4079A"/>
    <w:rsid w:val="00E41F04"/>
    <w:rsid w:val="00E429D5"/>
    <w:rsid w:val="00E47795"/>
    <w:rsid w:val="00E51D42"/>
    <w:rsid w:val="00E53150"/>
    <w:rsid w:val="00E539F9"/>
    <w:rsid w:val="00E55905"/>
    <w:rsid w:val="00E6512A"/>
    <w:rsid w:val="00E706C7"/>
    <w:rsid w:val="00E74434"/>
    <w:rsid w:val="00E76011"/>
    <w:rsid w:val="00E803FA"/>
    <w:rsid w:val="00E81478"/>
    <w:rsid w:val="00E845AD"/>
    <w:rsid w:val="00E852C8"/>
    <w:rsid w:val="00E90057"/>
    <w:rsid w:val="00E90AF7"/>
    <w:rsid w:val="00E91CFC"/>
    <w:rsid w:val="00E954A4"/>
    <w:rsid w:val="00E958DF"/>
    <w:rsid w:val="00EA2FDB"/>
    <w:rsid w:val="00EA7B9C"/>
    <w:rsid w:val="00EB25CE"/>
    <w:rsid w:val="00EB5977"/>
    <w:rsid w:val="00ED08D2"/>
    <w:rsid w:val="00ED129B"/>
    <w:rsid w:val="00ED4317"/>
    <w:rsid w:val="00ED56E8"/>
    <w:rsid w:val="00EE198E"/>
    <w:rsid w:val="00EE322B"/>
    <w:rsid w:val="00EF746A"/>
    <w:rsid w:val="00F03436"/>
    <w:rsid w:val="00F10F4B"/>
    <w:rsid w:val="00F12753"/>
    <w:rsid w:val="00F176AA"/>
    <w:rsid w:val="00F2340E"/>
    <w:rsid w:val="00F33E99"/>
    <w:rsid w:val="00F33ED8"/>
    <w:rsid w:val="00F43D4F"/>
    <w:rsid w:val="00F5057A"/>
    <w:rsid w:val="00F51DEA"/>
    <w:rsid w:val="00F57461"/>
    <w:rsid w:val="00F618F8"/>
    <w:rsid w:val="00F6508E"/>
    <w:rsid w:val="00F7346D"/>
    <w:rsid w:val="00F75029"/>
    <w:rsid w:val="00F85E17"/>
    <w:rsid w:val="00F86CC5"/>
    <w:rsid w:val="00F95127"/>
    <w:rsid w:val="00F964A8"/>
    <w:rsid w:val="00FA25CF"/>
    <w:rsid w:val="00FA2B89"/>
    <w:rsid w:val="00FA7BE7"/>
    <w:rsid w:val="00FB23E4"/>
    <w:rsid w:val="00FB66B2"/>
    <w:rsid w:val="00FB68C0"/>
    <w:rsid w:val="00FC3280"/>
    <w:rsid w:val="00FC3823"/>
    <w:rsid w:val="00FC3F5F"/>
    <w:rsid w:val="00FC5A16"/>
    <w:rsid w:val="00FE1338"/>
    <w:rsid w:val="00FE51BC"/>
    <w:rsid w:val="00FE616D"/>
    <w:rsid w:val="00FF1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48240"/>
  <w15:docId w15:val="{09266E0D-D042-4D53-A817-13E87495A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28F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0">
    <w:name w:val="Абзац списка1"/>
    <w:basedOn w:val="a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Без интервала1"/>
    <w:uiPriority w:val="99"/>
    <w:rsid w:val="00C328F8"/>
    <w:rPr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C328F8"/>
    <w:rPr>
      <w:rFonts w:ascii="Calibri" w:hAnsi="Calibri" w:cs="Times New Roman"/>
      <w:lang w:eastAsia="ru-RU"/>
    </w:rPr>
  </w:style>
  <w:style w:type="character" w:styleId="a7">
    <w:name w:val="page number"/>
    <w:uiPriority w:val="99"/>
    <w:rsid w:val="00C328F8"/>
    <w:rPr>
      <w:rFonts w:cs="Times New Roman"/>
    </w:rPr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C328F8"/>
    <w:rPr>
      <w:rFonts w:ascii="Calibri" w:hAnsi="Calibri" w:cs="Times New Roman"/>
      <w:lang w:eastAsia="ru-RU"/>
    </w:rPr>
  </w:style>
  <w:style w:type="table" w:styleId="aa">
    <w:name w:val="Table Grid"/>
    <w:basedOn w:val="a1"/>
    <w:uiPriority w:val="99"/>
    <w:rsid w:val="00C328F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2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3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rsid w:val="00C328F8"/>
    <w:rPr>
      <w:rFonts w:cs="Times New Roman"/>
    </w:rPr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af2">
    <w:name w:val="Hyperlink"/>
    <w:uiPriority w:val="99"/>
    <w:rsid w:val="00C328F8"/>
    <w:rPr>
      <w:rFonts w:cs="Times New Roman"/>
      <w:color w:val="0000FF"/>
      <w:u w:val="single"/>
    </w:rPr>
  </w:style>
  <w:style w:type="paragraph" w:styleId="af3">
    <w:name w:val="No Spacing"/>
    <w:qFormat/>
    <w:rsid w:val="00C328F8"/>
    <w:rPr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uiPriority w:val="99"/>
    <w:qFormat/>
    <w:rsid w:val="00C328F8"/>
    <w:rPr>
      <w:rFonts w:cs="Times New Roman"/>
      <w:b/>
    </w:rPr>
  </w:style>
  <w:style w:type="character" w:styleId="af6">
    <w:name w:val="Emphasis"/>
    <w:aliases w:val="список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a"/>
    <w:link w:val="14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4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dn">
    <w:name w:val="dn"/>
    <w:rsid w:val="00691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ushva.midura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4A90FF-0569-41AC-B4B7-51406125E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</cp:revision>
  <cp:lastPrinted>2022-05-25T07:06:00Z</cp:lastPrinted>
  <dcterms:created xsi:type="dcterms:W3CDTF">2022-05-27T06:50:00Z</dcterms:created>
  <dcterms:modified xsi:type="dcterms:W3CDTF">2022-05-27T06:50:00Z</dcterms:modified>
</cp:coreProperties>
</file>